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C4336" w14:textId="77777777" w:rsidR="004D5A8E" w:rsidRPr="004D5A8E" w:rsidRDefault="0073132E" w:rsidP="003C0638">
      <w:pPr>
        <w:spacing w:after="0" w:line="240" w:lineRule="auto"/>
        <w:jc w:val="center"/>
        <w:rPr>
          <w:rFonts w:ascii="Arial" w:hAnsi="Arial" w:cs="Arial"/>
        </w:rPr>
      </w:pPr>
      <w:r w:rsidRPr="004D5A8E">
        <w:rPr>
          <w:rFonts w:ascii="Arial" w:hAnsi="Arial" w:cs="Arial"/>
        </w:rPr>
        <w:t>Annexe 4</w:t>
      </w:r>
    </w:p>
    <w:p w14:paraId="08583479" w14:textId="77777777" w:rsidR="004D5A8E" w:rsidRPr="004D5A8E" w:rsidRDefault="004D5A8E" w:rsidP="003C0638">
      <w:pPr>
        <w:spacing w:after="0" w:line="240" w:lineRule="auto"/>
        <w:jc w:val="center"/>
        <w:rPr>
          <w:rFonts w:ascii="Arial" w:hAnsi="Arial" w:cs="Arial"/>
        </w:rPr>
      </w:pPr>
    </w:p>
    <w:p w14:paraId="7E494360" w14:textId="77777777" w:rsidR="004D5A8E" w:rsidRDefault="004D5A8E" w:rsidP="003C0638">
      <w:pPr>
        <w:spacing w:after="0" w:line="240" w:lineRule="auto"/>
        <w:jc w:val="center"/>
        <w:rPr>
          <w:rFonts w:ascii="Arial" w:hAnsi="Arial" w:cs="Arial"/>
        </w:rPr>
      </w:pPr>
    </w:p>
    <w:p w14:paraId="59E94EDD" w14:textId="77777777" w:rsidR="003C0638" w:rsidRPr="004D5A8E" w:rsidRDefault="003C0638" w:rsidP="003C0638">
      <w:pPr>
        <w:spacing w:after="0" w:line="240" w:lineRule="auto"/>
        <w:jc w:val="center"/>
        <w:rPr>
          <w:rFonts w:ascii="Arial" w:hAnsi="Arial" w:cs="Arial"/>
        </w:rPr>
      </w:pPr>
    </w:p>
    <w:p w14:paraId="61BC9BE4" w14:textId="77777777" w:rsidR="005A7535" w:rsidRPr="005A7535" w:rsidRDefault="00CA3F5E" w:rsidP="003C063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A7535">
        <w:rPr>
          <w:rFonts w:ascii="Arial" w:hAnsi="Arial" w:cs="Arial"/>
          <w:b/>
          <w:bCs/>
        </w:rPr>
        <w:t>É</w:t>
      </w:r>
      <w:r w:rsidR="0073132E" w:rsidRPr="005A7535">
        <w:rPr>
          <w:rFonts w:ascii="Arial" w:hAnsi="Arial" w:cs="Arial"/>
          <w:b/>
          <w:bCs/>
        </w:rPr>
        <w:t xml:space="preserve">léments devant être </w:t>
      </w:r>
      <w:r w:rsidR="0073132E" w:rsidRPr="005A7535">
        <w:rPr>
          <w:rFonts w:ascii="Arial" w:hAnsi="Arial" w:cs="Arial"/>
          <w:b/>
          <w:bCs/>
          <w:u w:val="single"/>
        </w:rPr>
        <w:t xml:space="preserve">impérativement </w:t>
      </w:r>
      <w:r w:rsidR="0073132E" w:rsidRPr="005A7535">
        <w:rPr>
          <w:rFonts w:ascii="Arial" w:hAnsi="Arial" w:cs="Arial"/>
          <w:b/>
          <w:bCs/>
        </w:rPr>
        <w:t>présents dans le dossier de candidature</w:t>
      </w:r>
    </w:p>
    <w:p w14:paraId="303B8380" w14:textId="533A00D9" w:rsidR="0073132E" w:rsidRDefault="0041089B" w:rsidP="003C063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73132E" w:rsidRPr="007539A0">
        <w:rPr>
          <w:rFonts w:ascii="Arial" w:hAnsi="Arial" w:cs="Arial"/>
        </w:rPr>
        <w:t xml:space="preserve">Il est rappelé que les projets ne doivent </w:t>
      </w:r>
      <w:r w:rsidR="0073132E" w:rsidRPr="007539A0">
        <w:rPr>
          <w:rFonts w:ascii="Arial" w:hAnsi="Arial" w:cs="Arial"/>
          <w:b/>
          <w:bCs/>
        </w:rPr>
        <w:t>pas dépasser les 20 pages</w:t>
      </w:r>
    </w:p>
    <w:p w14:paraId="2003EF7A" w14:textId="4206B9C4" w:rsidR="0041089B" w:rsidRDefault="00394A38" w:rsidP="003C0638">
      <w:pPr>
        <w:spacing w:after="0" w:line="240" w:lineRule="auto"/>
        <w:jc w:val="center"/>
        <w:rPr>
          <w:rFonts w:ascii="Arial" w:hAnsi="Arial" w:cs="Arial"/>
        </w:rPr>
      </w:pPr>
      <w:r w:rsidRPr="00394A38">
        <w:rPr>
          <w:rFonts w:ascii="Arial" w:hAnsi="Arial" w:cs="Arial"/>
        </w:rPr>
        <w:t>Pour rappel, les dossiers ne respectant pas le nombre de pages maximum autorisé ne seront pas expertisés.</w:t>
      </w:r>
    </w:p>
    <w:p w14:paraId="6A85D64A" w14:textId="77777777" w:rsidR="0041089B" w:rsidRDefault="0041089B" w:rsidP="003C0638">
      <w:pPr>
        <w:spacing w:after="0" w:line="240" w:lineRule="auto"/>
        <w:jc w:val="center"/>
        <w:rPr>
          <w:rFonts w:ascii="Arial" w:hAnsi="Arial" w:cs="Arial"/>
        </w:rPr>
      </w:pPr>
    </w:p>
    <w:p w14:paraId="763099CB" w14:textId="678DEE35" w:rsidR="0073132E" w:rsidRPr="007539A0" w:rsidRDefault="0073132E" w:rsidP="003C0638">
      <w:pPr>
        <w:spacing w:after="0" w:line="240" w:lineRule="auto"/>
        <w:jc w:val="both"/>
        <w:rPr>
          <w:rFonts w:ascii="Arial" w:hAnsi="Arial" w:cs="Arial"/>
        </w:rPr>
      </w:pPr>
    </w:p>
    <w:p w14:paraId="266FFBD3" w14:textId="4AF84656" w:rsidR="0073132E" w:rsidRDefault="0073132E" w:rsidP="003C0638">
      <w:pPr>
        <w:pStyle w:val="Paragraphedeliste"/>
        <w:numPr>
          <w:ilvl w:val="0"/>
          <w:numId w:val="26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73132E">
        <w:rPr>
          <w:rFonts w:ascii="Arial" w:hAnsi="Arial" w:cs="Arial"/>
        </w:rPr>
        <w:t>Propos introductif (2 pages)</w:t>
      </w:r>
    </w:p>
    <w:p w14:paraId="65851797" w14:textId="77777777" w:rsidR="0073132E" w:rsidRPr="0041089B" w:rsidRDefault="0073132E" w:rsidP="003C0638">
      <w:pPr>
        <w:spacing w:after="0" w:line="240" w:lineRule="auto"/>
        <w:jc w:val="both"/>
        <w:rPr>
          <w:rFonts w:ascii="Arial" w:hAnsi="Arial" w:cs="Arial"/>
        </w:rPr>
      </w:pPr>
    </w:p>
    <w:p w14:paraId="6507C65A" w14:textId="77777777" w:rsidR="0073132E" w:rsidRDefault="0073132E" w:rsidP="003C0638">
      <w:pPr>
        <w:pStyle w:val="Paragraphedeliste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73132E">
        <w:rPr>
          <w:rFonts w:ascii="Arial" w:hAnsi="Arial" w:cs="Arial"/>
        </w:rPr>
        <w:t>Titre du projet</w:t>
      </w:r>
    </w:p>
    <w:p w14:paraId="1642214C" w14:textId="6ED7BA02" w:rsidR="0073132E" w:rsidRPr="0073132E" w:rsidRDefault="0073132E" w:rsidP="003C0638">
      <w:pPr>
        <w:pStyle w:val="Paragraphedeliste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73132E">
        <w:rPr>
          <w:rFonts w:ascii="Arial" w:hAnsi="Arial" w:cs="Arial"/>
        </w:rPr>
        <w:t>Résumé du projet et mots-clés</w:t>
      </w:r>
    </w:p>
    <w:p w14:paraId="0204246C" w14:textId="77777777" w:rsidR="0073132E" w:rsidRDefault="0073132E" w:rsidP="003C0638">
      <w:pPr>
        <w:spacing w:after="0" w:line="240" w:lineRule="auto"/>
        <w:jc w:val="both"/>
        <w:rPr>
          <w:rFonts w:ascii="Arial" w:hAnsi="Arial" w:cs="Arial"/>
        </w:rPr>
      </w:pPr>
    </w:p>
    <w:p w14:paraId="6C291851" w14:textId="77777777" w:rsidR="003F1C32" w:rsidRPr="007539A0" w:rsidRDefault="003F1C32" w:rsidP="003C0638">
      <w:pPr>
        <w:spacing w:after="0" w:line="240" w:lineRule="auto"/>
        <w:jc w:val="both"/>
        <w:rPr>
          <w:rFonts w:ascii="Arial" w:hAnsi="Arial" w:cs="Arial"/>
        </w:rPr>
      </w:pPr>
    </w:p>
    <w:p w14:paraId="73F60578" w14:textId="74F67EC0" w:rsidR="0073132E" w:rsidRDefault="0041089B" w:rsidP="003C0638">
      <w:pPr>
        <w:pStyle w:val="Paragraphedeliste"/>
        <w:numPr>
          <w:ilvl w:val="0"/>
          <w:numId w:val="26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É</w:t>
      </w:r>
      <w:r w:rsidR="0073132E" w:rsidRPr="0073132E">
        <w:rPr>
          <w:rFonts w:ascii="Arial" w:hAnsi="Arial" w:cs="Arial"/>
        </w:rPr>
        <w:t>léments d’identification (1 à 2 pages)</w:t>
      </w:r>
    </w:p>
    <w:p w14:paraId="2947D214" w14:textId="77777777" w:rsidR="0073132E" w:rsidRPr="0041089B" w:rsidRDefault="0073132E" w:rsidP="003C0638">
      <w:pPr>
        <w:spacing w:after="0" w:line="240" w:lineRule="auto"/>
        <w:jc w:val="both"/>
        <w:rPr>
          <w:rFonts w:ascii="Arial" w:hAnsi="Arial" w:cs="Arial"/>
        </w:rPr>
      </w:pPr>
    </w:p>
    <w:p w14:paraId="7D6FF68A" w14:textId="73ED3E66" w:rsidR="0073132E" w:rsidRDefault="0073132E" w:rsidP="003C0638">
      <w:pPr>
        <w:pStyle w:val="Paragraphedeliste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73132E">
        <w:rPr>
          <w:rFonts w:ascii="Arial" w:hAnsi="Arial" w:cs="Arial"/>
        </w:rPr>
        <w:t>Acteur/établissement porteur du projet</w:t>
      </w:r>
    </w:p>
    <w:p w14:paraId="118DE33A" w14:textId="6F7FC6F0" w:rsidR="0073132E" w:rsidRDefault="0073132E" w:rsidP="003C0638">
      <w:pPr>
        <w:pStyle w:val="Paragraphedeliste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73132E">
        <w:rPr>
          <w:rFonts w:ascii="Arial" w:hAnsi="Arial" w:cs="Arial"/>
        </w:rPr>
        <w:t>Acteurs partenaires du projet</w:t>
      </w:r>
    </w:p>
    <w:p w14:paraId="2FE76D66" w14:textId="13FFD702" w:rsidR="0073132E" w:rsidRPr="0073132E" w:rsidRDefault="0073132E" w:rsidP="003C0638">
      <w:pPr>
        <w:pStyle w:val="Paragraphedeliste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73132E">
        <w:rPr>
          <w:rFonts w:ascii="Arial" w:hAnsi="Arial" w:cs="Arial"/>
        </w:rPr>
        <w:t>Orientation du fonds dans laquelle s’inscrit ce projet</w:t>
      </w:r>
    </w:p>
    <w:p w14:paraId="5C5CAB68" w14:textId="77777777" w:rsidR="0073132E" w:rsidRDefault="0073132E" w:rsidP="003C0638">
      <w:pPr>
        <w:spacing w:after="0" w:line="240" w:lineRule="auto"/>
        <w:jc w:val="both"/>
        <w:rPr>
          <w:rFonts w:ascii="Arial" w:hAnsi="Arial" w:cs="Arial"/>
        </w:rPr>
      </w:pPr>
    </w:p>
    <w:p w14:paraId="58D3887A" w14:textId="77777777" w:rsidR="003F1C32" w:rsidRPr="007539A0" w:rsidRDefault="003F1C32" w:rsidP="003C0638">
      <w:pPr>
        <w:spacing w:after="0" w:line="240" w:lineRule="auto"/>
        <w:jc w:val="both"/>
        <w:rPr>
          <w:rFonts w:ascii="Arial" w:hAnsi="Arial" w:cs="Arial"/>
        </w:rPr>
      </w:pPr>
    </w:p>
    <w:p w14:paraId="6A28AE50" w14:textId="77777777" w:rsidR="0073132E" w:rsidRPr="007539A0" w:rsidRDefault="0073132E" w:rsidP="003C0638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7539A0">
        <w:rPr>
          <w:rFonts w:ascii="Arial" w:hAnsi="Arial" w:cs="Arial"/>
        </w:rPr>
        <w:t>Description du projet (10 pages)</w:t>
      </w:r>
    </w:p>
    <w:p w14:paraId="2A6347D6" w14:textId="77777777" w:rsidR="0073132E" w:rsidRDefault="0073132E" w:rsidP="003C0638">
      <w:pPr>
        <w:pStyle w:val="Paragraphedeliste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73132E">
        <w:rPr>
          <w:rFonts w:ascii="Arial" w:hAnsi="Arial" w:cs="Arial"/>
        </w:rPr>
        <w:t xml:space="preserve">Contexte et objectifs </w:t>
      </w:r>
    </w:p>
    <w:p w14:paraId="4A72A164" w14:textId="41DC37B5" w:rsidR="0073132E" w:rsidRDefault="0073132E" w:rsidP="003C0638">
      <w:pPr>
        <w:pStyle w:val="Paragraphedeliste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73132E">
        <w:rPr>
          <w:rFonts w:ascii="Arial" w:hAnsi="Arial" w:cs="Arial"/>
        </w:rPr>
        <w:t>Articulation avec les orientations de la politique régionale de santé</w:t>
      </w:r>
    </w:p>
    <w:p w14:paraId="1C5BA13D" w14:textId="3851FF75" w:rsidR="0073132E" w:rsidRDefault="0073132E" w:rsidP="003C0638">
      <w:pPr>
        <w:pStyle w:val="Paragraphedeliste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73132E">
        <w:rPr>
          <w:rFonts w:ascii="Arial" w:hAnsi="Arial" w:cs="Arial"/>
        </w:rPr>
        <w:t>Apports attendus</w:t>
      </w:r>
    </w:p>
    <w:p w14:paraId="34BDD838" w14:textId="3CC20A24" w:rsidR="0073132E" w:rsidRDefault="0073132E" w:rsidP="003C0638">
      <w:pPr>
        <w:pStyle w:val="Paragraphedeliste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73132E">
        <w:rPr>
          <w:rFonts w:ascii="Arial" w:hAnsi="Arial" w:cs="Arial"/>
        </w:rPr>
        <w:t>Caractère innovant du projet</w:t>
      </w:r>
    </w:p>
    <w:p w14:paraId="47F7D56B" w14:textId="7B0BCA5C" w:rsidR="0073132E" w:rsidRDefault="0073132E" w:rsidP="003C0638">
      <w:pPr>
        <w:pStyle w:val="Paragraphedeliste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73132E">
        <w:rPr>
          <w:rFonts w:ascii="Arial" w:hAnsi="Arial" w:cs="Arial"/>
        </w:rPr>
        <w:t>Potentiel de transférabilité du projet</w:t>
      </w:r>
    </w:p>
    <w:p w14:paraId="6D1D6554" w14:textId="0E5F2FF9" w:rsidR="0073132E" w:rsidRDefault="0073132E" w:rsidP="003C0638">
      <w:pPr>
        <w:pStyle w:val="Paragraphedeliste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73132E">
        <w:rPr>
          <w:rFonts w:ascii="Arial" w:hAnsi="Arial" w:cs="Arial"/>
        </w:rPr>
        <w:t>Place des aidants, de l’entourage et des usagers en santé mentale</w:t>
      </w:r>
    </w:p>
    <w:p w14:paraId="60ADABEB" w14:textId="74C0235E" w:rsidR="0073132E" w:rsidRPr="0073132E" w:rsidRDefault="0073132E" w:rsidP="003C0638">
      <w:pPr>
        <w:pStyle w:val="Paragraphedeliste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73132E">
        <w:rPr>
          <w:rFonts w:ascii="Arial" w:hAnsi="Arial" w:cs="Arial"/>
        </w:rPr>
        <w:t>Existence d’une étude pilote</w:t>
      </w:r>
    </w:p>
    <w:p w14:paraId="01A952E8" w14:textId="0A19CB08" w:rsidR="0073132E" w:rsidRDefault="0073132E" w:rsidP="003C0638">
      <w:pPr>
        <w:spacing w:after="0" w:line="240" w:lineRule="auto"/>
        <w:jc w:val="both"/>
        <w:rPr>
          <w:rFonts w:ascii="Arial" w:hAnsi="Arial" w:cs="Arial"/>
        </w:rPr>
      </w:pPr>
    </w:p>
    <w:p w14:paraId="77000C26" w14:textId="77777777" w:rsidR="003F1C32" w:rsidRPr="007539A0" w:rsidRDefault="003F1C32" w:rsidP="003C0638">
      <w:pPr>
        <w:spacing w:after="0" w:line="240" w:lineRule="auto"/>
        <w:jc w:val="both"/>
        <w:rPr>
          <w:rFonts w:ascii="Arial" w:hAnsi="Arial" w:cs="Arial"/>
        </w:rPr>
      </w:pPr>
    </w:p>
    <w:p w14:paraId="57DE3D69" w14:textId="0ECF3D16" w:rsidR="0073132E" w:rsidRPr="007539A0" w:rsidRDefault="0073132E" w:rsidP="003C0638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7539A0">
        <w:rPr>
          <w:rFonts w:ascii="Arial" w:hAnsi="Arial" w:cs="Arial"/>
        </w:rPr>
        <w:t>Planification du projet : gouvernance, calendrier, modalités de suivi et d’évaluation dont indicateurs (</w:t>
      </w:r>
      <w:r w:rsidR="00394A38">
        <w:rPr>
          <w:rFonts w:ascii="Arial" w:hAnsi="Arial" w:cs="Arial"/>
        </w:rPr>
        <w:t>3</w:t>
      </w:r>
      <w:r w:rsidRPr="007539A0">
        <w:rPr>
          <w:rFonts w:ascii="Arial" w:hAnsi="Arial" w:cs="Arial"/>
        </w:rPr>
        <w:t xml:space="preserve"> pages)</w:t>
      </w:r>
    </w:p>
    <w:p w14:paraId="03E6C8A8" w14:textId="1A8EAB61" w:rsidR="0073132E" w:rsidRDefault="0073132E" w:rsidP="003C0638">
      <w:pPr>
        <w:spacing w:after="0" w:line="240" w:lineRule="auto"/>
        <w:jc w:val="both"/>
        <w:rPr>
          <w:rFonts w:ascii="Arial" w:hAnsi="Arial" w:cs="Arial"/>
        </w:rPr>
      </w:pPr>
    </w:p>
    <w:p w14:paraId="214C09F2" w14:textId="77777777" w:rsidR="003F1C32" w:rsidRPr="007539A0" w:rsidRDefault="003F1C32" w:rsidP="003C0638">
      <w:pPr>
        <w:spacing w:after="0" w:line="240" w:lineRule="auto"/>
        <w:jc w:val="both"/>
        <w:rPr>
          <w:rFonts w:ascii="Arial" w:hAnsi="Arial" w:cs="Arial"/>
        </w:rPr>
      </w:pPr>
    </w:p>
    <w:p w14:paraId="47AC7600" w14:textId="71F8C73D" w:rsidR="0073132E" w:rsidRPr="007539A0" w:rsidRDefault="0073132E" w:rsidP="003C0638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7539A0">
        <w:rPr>
          <w:rFonts w:ascii="Arial" w:hAnsi="Arial" w:cs="Arial"/>
        </w:rPr>
        <w:t>Financement du projet (fiche financière) (</w:t>
      </w:r>
      <w:r w:rsidR="00394A38">
        <w:rPr>
          <w:rFonts w:ascii="Arial" w:hAnsi="Arial" w:cs="Arial"/>
        </w:rPr>
        <w:t>2</w:t>
      </w:r>
      <w:r w:rsidRPr="007539A0">
        <w:rPr>
          <w:rFonts w:ascii="Arial" w:hAnsi="Arial" w:cs="Arial"/>
        </w:rPr>
        <w:t xml:space="preserve"> pages)</w:t>
      </w:r>
    </w:p>
    <w:p w14:paraId="4D1C1823" w14:textId="440CD813" w:rsidR="0073132E" w:rsidRDefault="0073132E" w:rsidP="003C0638">
      <w:pPr>
        <w:pStyle w:val="Paragraphedeliste"/>
        <w:numPr>
          <w:ilvl w:val="0"/>
          <w:numId w:val="25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73132E">
        <w:rPr>
          <w:rFonts w:ascii="Arial" w:hAnsi="Arial" w:cs="Arial"/>
        </w:rPr>
        <w:t>Cofinancements du projet au-delà de l’expérimentation</w:t>
      </w:r>
    </w:p>
    <w:p w14:paraId="1009B7AB" w14:textId="77777777" w:rsidR="0073132E" w:rsidRDefault="0073132E" w:rsidP="003C0638">
      <w:pPr>
        <w:pStyle w:val="Paragraphedeliste"/>
        <w:numPr>
          <w:ilvl w:val="0"/>
          <w:numId w:val="25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73132E">
        <w:rPr>
          <w:rFonts w:ascii="Arial" w:hAnsi="Arial" w:cs="Arial"/>
        </w:rPr>
        <w:t>Besoins en ressources humaines et autres dépenses d’exploitation</w:t>
      </w:r>
    </w:p>
    <w:p w14:paraId="73B6140E" w14:textId="52D9EF18" w:rsidR="0073132E" w:rsidRPr="0073132E" w:rsidRDefault="0073132E" w:rsidP="003C0638">
      <w:pPr>
        <w:pStyle w:val="Paragraphedeliste"/>
        <w:numPr>
          <w:ilvl w:val="0"/>
          <w:numId w:val="25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73132E">
        <w:rPr>
          <w:rFonts w:ascii="Arial" w:hAnsi="Arial" w:cs="Arial"/>
        </w:rPr>
        <w:t>Besoins d’investissements à réaliser sur les infrastructures, les équipements et les solutions informatiques</w:t>
      </w:r>
    </w:p>
    <w:p w14:paraId="2B2C42C4" w14:textId="0DB65B24" w:rsidR="0073132E" w:rsidRDefault="0073132E" w:rsidP="003C0638">
      <w:pPr>
        <w:spacing w:after="0" w:line="240" w:lineRule="auto"/>
        <w:jc w:val="both"/>
        <w:rPr>
          <w:rFonts w:ascii="Arial" w:hAnsi="Arial" w:cs="Arial"/>
        </w:rPr>
      </w:pPr>
    </w:p>
    <w:p w14:paraId="3EEA79DF" w14:textId="77777777" w:rsidR="003F1C32" w:rsidRPr="007539A0" w:rsidRDefault="003F1C32" w:rsidP="003C0638">
      <w:pPr>
        <w:spacing w:after="0" w:line="240" w:lineRule="auto"/>
        <w:jc w:val="both"/>
        <w:rPr>
          <w:rFonts w:ascii="Arial" w:hAnsi="Arial" w:cs="Arial"/>
        </w:rPr>
      </w:pPr>
    </w:p>
    <w:p w14:paraId="5C0A1F69" w14:textId="77777777" w:rsidR="0073132E" w:rsidRPr="007539A0" w:rsidRDefault="0073132E" w:rsidP="003C0638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7539A0">
        <w:rPr>
          <w:rFonts w:ascii="Arial" w:hAnsi="Arial" w:cs="Arial"/>
        </w:rPr>
        <w:t>Tout élément contextuel permettant d’apprécier le caractère innovant du projet pour le territoire</w:t>
      </w:r>
    </w:p>
    <w:p w14:paraId="0B63E08E" w14:textId="77777777" w:rsidR="0073132E" w:rsidRDefault="0073132E" w:rsidP="003C0638">
      <w:pPr>
        <w:spacing w:after="0" w:line="240" w:lineRule="auto"/>
        <w:jc w:val="both"/>
        <w:rPr>
          <w:rFonts w:ascii="Arial" w:hAnsi="Arial" w:cs="Arial"/>
        </w:rPr>
      </w:pPr>
    </w:p>
    <w:p w14:paraId="11AA6029" w14:textId="77777777" w:rsidR="0073132E" w:rsidRDefault="0073132E" w:rsidP="003C0638">
      <w:pPr>
        <w:spacing w:after="0" w:line="240" w:lineRule="auto"/>
        <w:jc w:val="both"/>
        <w:rPr>
          <w:rFonts w:ascii="Arial" w:hAnsi="Arial" w:cs="Arial"/>
        </w:rPr>
      </w:pPr>
    </w:p>
    <w:p w14:paraId="5037BDB1" w14:textId="77777777" w:rsidR="0073132E" w:rsidRDefault="0073132E" w:rsidP="003C0638">
      <w:pPr>
        <w:spacing w:after="0" w:line="240" w:lineRule="auto"/>
        <w:jc w:val="both"/>
        <w:rPr>
          <w:rFonts w:ascii="Arial" w:hAnsi="Arial" w:cs="Arial"/>
        </w:rPr>
      </w:pPr>
    </w:p>
    <w:p w14:paraId="0574FD01" w14:textId="77777777" w:rsidR="0073132E" w:rsidRDefault="0073132E" w:rsidP="003C0638">
      <w:pPr>
        <w:spacing w:after="0" w:line="240" w:lineRule="auto"/>
        <w:jc w:val="both"/>
        <w:rPr>
          <w:rFonts w:ascii="Arial" w:hAnsi="Arial" w:cs="Arial"/>
        </w:rPr>
      </w:pPr>
    </w:p>
    <w:p w14:paraId="741AD0B3" w14:textId="77777777" w:rsidR="0073132E" w:rsidRDefault="0073132E" w:rsidP="003C0638">
      <w:pPr>
        <w:spacing w:after="0" w:line="240" w:lineRule="auto"/>
        <w:jc w:val="both"/>
        <w:rPr>
          <w:rFonts w:ascii="Arial" w:hAnsi="Arial" w:cs="Arial"/>
        </w:rPr>
      </w:pPr>
    </w:p>
    <w:p w14:paraId="14656013" w14:textId="77777777" w:rsidR="0073132E" w:rsidRDefault="0073132E" w:rsidP="003C0638">
      <w:pPr>
        <w:spacing w:after="0" w:line="240" w:lineRule="auto"/>
        <w:jc w:val="both"/>
        <w:rPr>
          <w:rFonts w:ascii="Arial" w:hAnsi="Arial" w:cs="Arial"/>
        </w:rPr>
      </w:pPr>
    </w:p>
    <w:p w14:paraId="20D5B9A1" w14:textId="77777777" w:rsidR="003F1C32" w:rsidRDefault="003F1C32" w:rsidP="003C0638">
      <w:pPr>
        <w:spacing w:after="0" w:line="240" w:lineRule="auto"/>
        <w:jc w:val="both"/>
        <w:rPr>
          <w:rFonts w:ascii="Arial" w:hAnsi="Arial" w:cs="Arial"/>
        </w:rPr>
      </w:pPr>
    </w:p>
    <w:p w14:paraId="09C5E0B2" w14:textId="77777777" w:rsidR="003F1C32" w:rsidRDefault="003F1C32" w:rsidP="003C0638">
      <w:pPr>
        <w:spacing w:after="0" w:line="240" w:lineRule="auto"/>
        <w:jc w:val="both"/>
        <w:rPr>
          <w:rFonts w:ascii="Arial" w:hAnsi="Arial" w:cs="Arial"/>
        </w:rPr>
      </w:pPr>
    </w:p>
    <w:p w14:paraId="342BED71" w14:textId="77777777" w:rsidR="003F1C32" w:rsidRDefault="003F1C32" w:rsidP="003C0638">
      <w:pPr>
        <w:spacing w:after="0" w:line="240" w:lineRule="auto"/>
        <w:jc w:val="both"/>
        <w:rPr>
          <w:rFonts w:ascii="Arial" w:hAnsi="Arial" w:cs="Arial"/>
        </w:rPr>
      </w:pPr>
    </w:p>
    <w:p w14:paraId="13DCAAE8" w14:textId="77777777" w:rsidR="003F1C32" w:rsidRDefault="003F1C32" w:rsidP="003C0638">
      <w:pPr>
        <w:spacing w:after="0" w:line="240" w:lineRule="auto"/>
        <w:jc w:val="both"/>
        <w:rPr>
          <w:rFonts w:ascii="Arial" w:hAnsi="Arial" w:cs="Arial"/>
        </w:rPr>
      </w:pPr>
    </w:p>
    <w:p w14:paraId="5573EE62" w14:textId="5B4739E8" w:rsidR="0073132E" w:rsidRDefault="0073132E" w:rsidP="003F1C32">
      <w:pPr>
        <w:spacing w:after="0" w:line="240" w:lineRule="auto"/>
        <w:jc w:val="center"/>
        <w:rPr>
          <w:rFonts w:ascii="Arial" w:hAnsi="Arial" w:cs="Arial"/>
        </w:rPr>
      </w:pPr>
      <w:r w:rsidRPr="005369D4">
        <w:rPr>
          <w:rFonts w:ascii="Arial" w:hAnsi="Arial" w:cs="Arial"/>
          <w:b/>
          <w:bCs/>
        </w:rPr>
        <w:t>FICHE FINANCIÈRE</w:t>
      </w:r>
      <w:r w:rsidR="003F1C32">
        <w:rPr>
          <w:rFonts w:ascii="Arial" w:hAnsi="Arial" w:cs="Arial"/>
          <w:b/>
          <w:bCs/>
        </w:rPr>
        <w:br/>
      </w:r>
      <w:r w:rsidRPr="007539A0">
        <w:rPr>
          <w:rFonts w:ascii="Arial" w:hAnsi="Arial" w:cs="Arial"/>
        </w:rPr>
        <w:t xml:space="preserve">Appel à projets Fonds d'innovation en psychiatrie </w:t>
      </w:r>
      <w:r w:rsidR="00BC38D9">
        <w:rPr>
          <w:rFonts w:ascii="Arial" w:hAnsi="Arial" w:cs="Arial"/>
        </w:rPr>
        <w:t>-</w:t>
      </w:r>
      <w:r w:rsidRPr="007539A0">
        <w:rPr>
          <w:rFonts w:ascii="Arial" w:hAnsi="Arial" w:cs="Arial"/>
        </w:rPr>
        <w:t xml:space="preserve"> 202</w:t>
      </w:r>
      <w:r w:rsidR="00394A38">
        <w:rPr>
          <w:rFonts w:ascii="Arial" w:hAnsi="Arial" w:cs="Arial"/>
        </w:rPr>
        <w:t>5</w:t>
      </w:r>
    </w:p>
    <w:p w14:paraId="7D94087B" w14:textId="77777777" w:rsidR="003F1C32" w:rsidRDefault="003F1C32" w:rsidP="003F1C32">
      <w:pPr>
        <w:spacing w:after="0" w:line="240" w:lineRule="auto"/>
        <w:jc w:val="center"/>
        <w:rPr>
          <w:rFonts w:ascii="Arial" w:hAnsi="Arial" w:cs="Arial"/>
        </w:rPr>
      </w:pPr>
    </w:p>
    <w:p w14:paraId="767224BF" w14:textId="77777777" w:rsidR="003F1C32" w:rsidRDefault="003F1C32" w:rsidP="003F1C32">
      <w:pPr>
        <w:spacing w:after="0" w:line="240" w:lineRule="auto"/>
        <w:jc w:val="center"/>
        <w:rPr>
          <w:rFonts w:ascii="Arial" w:hAnsi="Arial" w:cs="Arial"/>
        </w:rPr>
      </w:pPr>
    </w:p>
    <w:p w14:paraId="646464D5" w14:textId="77777777" w:rsidR="003F1C32" w:rsidRPr="007539A0" w:rsidRDefault="003F1C32" w:rsidP="003F1C32">
      <w:pPr>
        <w:spacing w:after="0" w:line="240" w:lineRule="auto"/>
        <w:jc w:val="center"/>
        <w:rPr>
          <w:rFonts w:ascii="Arial" w:hAnsi="Arial" w:cs="Arial"/>
        </w:rPr>
      </w:pPr>
    </w:p>
    <w:p w14:paraId="5B8CFAF2" w14:textId="5D8F9DAF" w:rsidR="0073132E" w:rsidRDefault="0073132E" w:rsidP="009A04FD">
      <w:pPr>
        <w:spacing w:after="0" w:line="240" w:lineRule="auto"/>
        <w:ind w:left="426"/>
        <w:rPr>
          <w:rFonts w:ascii="Arial" w:hAnsi="Arial" w:cs="Arial"/>
        </w:rPr>
      </w:pPr>
      <w:r w:rsidRPr="007539A0">
        <w:rPr>
          <w:rFonts w:ascii="Arial" w:hAnsi="Arial" w:cs="Arial"/>
        </w:rPr>
        <w:t xml:space="preserve">Projet : </w:t>
      </w:r>
      <w:r w:rsidRPr="007539A0">
        <w:rPr>
          <w:rFonts w:ascii="Arial" w:hAnsi="Arial" w:cs="Arial"/>
          <w:i/>
        </w:rPr>
        <w:t>nom du projet</w:t>
      </w:r>
    </w:p>
    <w:p w14:paraId="4A83EB7B" w14:textId="77777777" w:rsidR="0073132E" w:rsidRDefault="0073132E" w:rsidP="009A04FD">
      <w:pPr>
        <w:spacing w:after="0" w:line="240" w:lineRule="auto"/>
        <w:ind w:left="426"/>
        <w:rPr>
          <w:rFonts w:ascii="Arial" w:hAnsi="Arial" w:cs="Arial"/>
        </w:rPr>
      </w:pPr>
    </w:p>
    <w:p w14:paraId="44C6F3C8" w14:textId="77777777" w:rsidR="003F1C32" w:rsidRDefault="003F1C32" w:rsidP="009A04FD">
      <w:pPr>
        <w:spacing w:after="0" w:line="240" w:lineRule="auto"/>
        <w:ind w:left="426"/>
        <w:rPr>
          <w:rFonts w:ascii="Arial" w:hAnsi="Arial" w:cs="Arial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418"/>
        <w:gridCol w:w="1984"/>
        <w:gridCol w:w="1843"/>
      </w:tblGrid>
      <w:tr w:rsidR="0073132E" w14:paraId="14FBC104" w14:textId="77777777" w:rsidTr="009A04FD">
        <w:trPr>
          <w:trHeight w:val="807"/>
          <w:jc w:val="center"/>
        </w:trPr>
        <w:tc>
          <w:tcPr>
            <w:tcW w:w="2972" w:type="dxa"/>
            <w:shd w:val="clear" w:color="auto" w:fill="8EAADB" w:themeFill="accent5" w:themeFillTint="99"/>
            <w:vAlign w:val="center"/>
          </w:tcPr>
          <w:p w14:paraId="41EDB828" w14:textId="3667270E" w:rsidR="0073132E" w:rsidRPr="00BC38D9" w:rsidRDefault="0073132E" w:rsidP="00B904D9">
            <w:pPr>
              <w:jc w:val="center"/>
              <w:rPr>
                <w:rFonts w:ascii="Arial" w:hAnsi="Arial" w:cs="Arial"/>
                <w:b/>
                <w:bCs/>
              </w:rPr>
            </w:pPr>
            <w:r w:rsidRPr="00BC38D9">
              <w:rPr>
                <w:rFonts w:ascii="Arial" w:hAnsi="Arial" w:cs="Arial"/>
                <w:b/>
                <w:bCs/>
              </w:rPr>
              <w:t>Descriptif</w:t>
            </w:r>
          </w:p>
        </w:tc>
        <w:tc>
          <w:tcPr>
            <w:tcW w:w="1418" w:type="dxa"/>
            <w:shd w:val="clear" w:color="auto" w:fill="8EAADB" w:themeFill="accent5" w:themeFillTint="99"/>
            <w:vAlign w:val="center"/>
          </w:tcPr>
          <w:p w14:paraId="57BEB4A4" w14:textId="77777777" w:rsidR="0073132E" w:rsidRPr="00BC38D9" w:rsidRDefault="0073132E" w:rsidP="00B904D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shd w:val="clear" w:color="auto" w:fill="8EAADB" w:themeFill="accent5" w:themeFillTint="99"/>
            <w:vAlign w:val="center"/>
          </w:tcPr>
          <w:p w14:paraId="4A24D6D0" w14:textId="1E1F4C9C" w:rsidR="0073132E" w:rsidRPr="00BC38D9" w:rsidRDefault="0073132E" w:rsidP="00B904D9">
            <w:pPr>
              <w:jc w:val="center"/>
              <w:rPr>
                <w:rFonts w:ascii="Arial" w:hAnsi="Arial" w:cs="Arial"/>
                <w:b/>
                <w:bCs/>
              </w:rPr>
            </w:pPr>
            <w:r w:rsidRPr="00BC38D9">
              <w:rPr>
                <w:rFonts w:ascii="Arial" w:hAnsi="Arial" w:cs="Arial"/>
                <w:b/>
                <w:bCs/>
              </w:rPr>
              <w:t>Structures concernées</w:t>
            </w:r>
            <w:r w:rsidR="00B904D9" w:rsidRPr="00BC38D9">
              <w:rPr>
                <w:rFonts w:ascii="Arial" w:hAnsi="Arial" w:cs="Arial"/>
                <w:b/>
                <w:bCs/>
              </w:rPr>
              <w:br/>
            </w:r>
            <w:r w:rsidRPr="00BC38D9">
              <w:rPr>
                <w:rFonts w:ascii="Arial" w:hAnsi="Arial" w:cs="Arial"/>
                <w:b/>
                <w:bCs/>
              </w:rPr>
              <w:t>(CH, CHU, MSP…)</w:t>
            </w:r>
          </w:p>
        </w:tc>
        <w:tc>
          <w:tcPr>
            <w:tcW w:w="1843" w:type="dxa"/>
            <w:shd w:val="clear" w:color="auto" w:fill="8EAADB" w:themeFill="accent5" w:themeFillTint="99"/>
            <w:vAlign w:val="center"/>
          </w:tcPr>
          <w:p w14:paraId="0251BE3C" w14:textId="77777777" w:rsidR="0073132E" w:rsidRPr="00BC38D9" w:rsidRDefault="0073132E" w:rsidP="00B904D9">
            <w:pPr>
              <w:jc w:val="center"/>
              <w:rPr>
                <w:rFonts w:ascii="Arial" w:hAnsi="Arial" w:cs="Arial"/>
                <w:b/>
                <w:bCs/>
              </w:rPr>
            </w:pPr>
            <w:r w:rsidRPr="00BC38D9">
              <w:rPr>
                <w:rFonts w:ascii="Arial" w:hAnsi="Arial" w:cs="Arial"/>
                <w:b/>
                <w:bCs/>
              </w:rPr>
              <w:t>Coût chargé annuel (12 mois)</w:t>
            </w:r>
          </w:p>
        </w:tc>
      </w:tr>
      <w:tr w:rsidR="0073132E" w14:paraId="350230E6" w14:textId="77777777" w:rsidTr="009A04FD">
        <w:trPr>
          <w:trHeight w:hRule="exact" w:val="340"/>
          <w:jc w:val="center"/>
        </w:trPr>
        <w:tc>
          <w:tcPr>
            <w:tcW w:w="2972" w:type="dxa"/>
            <w:vMerge w:val="restart"/>
            <w:shd w:val="clear" w:color="auto" w:fill="FFD966" w:themeFill="accent4" w:themeFillTint="99"/>
            <w:vAlign w:val="center"/>
          </w:tcPr>
          <w:p w14:paraId="1928794B" w14:textId="31CAC2A8" w:rsidR="0073132E" w:rsidRDefault="0073132E" w:rsidP="00FA62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Ressources humaines (pilotage, appui, conduite du changement, temps personnel…)</w:t>
            </w:r>
          </w:p>
        </w:tc>
        <w:tc>
          <w:tcPr>
            <w:tcW w:w="1418" w:type="dxa"/>
            <w:shd w:val="clear" w:color="auto" w:fill="FFE599" w:themeFill="accent4" w:themeFillTint="66"/>
            <w:vAlign w:val="center"/>
          </w:tcPr>
          <w:p w14:paraId="40C1FDA0" w14:textId="77777777" w:rsidR="0073132E" w:rsidRDefault="0073132E" w:rsidP="00FA62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Besoin RH1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14:paraId="6D2BB29F" w14:textId="77777777" w:rsidR="0073132E" w:rsidRDefault="0073132E" w:rsidP="00FA629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E599" w:themeFill="accent4" w:themeFillTint="66"/>
            <w:vAlign w:val="center"/>
          </w:tcPr>
          <w:p w14:paraId="40707340" w14:textId="77777777" w:rsidR="0073132E" w:rsidRDefault="0073132E" w:rsidP="00FA62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73132E" w14:paraId="61E3AF47" w14:textId="77777777" w:rsidTr="009A04FD">
        <w:trPr>
          <w:trHeight w:hRule="exact" w:val="340"/>
          <w:jc w:val="center"/>
        </w:trPr>
        <w:tc>
          <w:tcPr>
            <w:tcW w:w="2972" w:type="dxa"/>
            <w:vMerge/>
            <w:shd w:val="clear" w:color="auto" w:fill="FFD966" w:themeFill="accent4" w:themeFillTint="99"/>
            <w:vAlign w:val="center"/>
          </w:tcPr>
          <w:p w14:paraId="301AA872" w14:textId="77777777" w:rsidR="0073132E" w:rsidRDefault="0073132E" w:rsidP="00FA629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E599" w:themeFill="accent4" w:themeFillTint="66"/>
            <w:vAlign w:val="center"/>
          </w:tcPr>
          <w:p w14:paraId="09BCDC6F" w14:textId="77777777" w:rsidR="0073132E" w:rsidRDefault="0073132E" w:rsidP="00FA62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Besoin RH2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14:paraId="2D613896" w14:textId="77777777" w:rsidR="0073132E" w:rsidRDefault="0073132E" w:rsidP="00FA629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E599" w:themeFill="accent4" w:themeFillTint="66"/>
            <w:vAlign w:val="center"/>
          </w:tcPr>
          <w:p w14:paraId="05C4970E" w14:textId="77777777" w:rsidR="0073132E" w:rsidRDefault="0073132E" w:rsidP="00FA62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73132E" w14:paraId="4133A08D" w14:textId="77777777" w:rsidTr="009A04FD">
        <w:trPr>
          <w:trHeight w:hRule="exact" w:val="340"/>
          <w:jc w:val="center"/>
        </w:trPr>
        <w:tc>
          <w:tcPr>
            <w:tcW w:w="2972" w:type="dxa"/>
            <w:vMerge/>
            <w:shd w:val="clear" w:color="auto" w:fill="FFD966" w:themeFill="accent4" w:themeFillTint="99"/>
            <w:vAlign w:val="center"/>
          </w:tcPr>
          <w:p w14:paraId="76C823A9" w14:textId="77777777" w:rsidR="0073132E" w:rsidRDefault="0073132E" w:rsidP="00FA629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E599" w:themeFill="accent4" w:themeFillTint="66"/>
            <w:vAlign w:val="center"/>
          </w:tcPr>
          <w:p w14:paraId="770D07AC" w14:textId="77777777" w:rsidR="0073132E" w:rsidRDefault="0073132E" w:rsidP="00FA62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Besoin RH3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14:paraId="49EC464C" w14:textId="77777777" w:rsidR="0073132E" w:rsidRDefault="0073132E" w:rsidP="00FA629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E599" w:themeFill="accent4" w:themeFillTint="66"/>
            <w:vAlign w:val="center"/>
          </w:tcPr>
          <w:p w14:paraId="0851B258" w14:textId="77777777" w:rsidR="0073132E" w:rsidRDefault="0073132E" w:rsidP="00FA62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73132E" w14:paraId="494E44B0" w14:textId="77777777" w:rsidTr="009A04FD">
        <w:trPr>
          <w:trHeight w:hRule="exact" w:val="340"/>
          <w:jc w:val="center"/>
        </w:trPr>
        <w:tc>
          <w:tcPr>
            <w:tcW w:w="2972" w:type="dxa"/>
            <w:vMerge/>
            <w:shd w:val="clear" w:color="auto" w:fill="FFD966" w:themeFill="accent4" w:themeFillTint="99"/>
            <w:vAlign w:val="center"/>
          </w:tcPr>
          <w:p w14:paraId="74A31F1B" w14:textId="77777777" w:rsidR="0073132E" w:rsidRDefault="0073132E" w:rsidP="00FA629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E599" w:themeFill="accent4" w:themeFillTint="66"/>
            <w:vAlign w:val="center"/>
          </w:tcPr>
          <w:p w14:paraId="30ED3F81" w14:textId="77777777" w:rsidR="0073132E" w:rsidRDefault="0073132E" w:rsidP="00FA62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Besoin </w:t>
            </w:r>
            <w:proofErr w:type="spellStart"/>
            <w:r>
              <w:rPr>
                <w:rFonts w:ascii="Arial" w:hAnsi="Arial" w:cs="Arial"/>
              </w:rPr>
              <w:t>RHn</w:t>
            </w:r>
            <w:proofErr w:type="spellEnd"/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14:paraId="18A9F289" w14:textId="77777777" w:rsidR="0073132E" w:rsidRDefault="0073132E" w:rsidP="00FA629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E599" w:themeFill="accent4" w:themeFillTint="66"/>
            <w:vAlign w:val="center"/>
          </w:tcPr>
          <w:p w14:paraId="4ACA2DDD" w14:textId="77777777" w:rsidR="0073132E" w:rsidRDefault="0073132E" w:rsidP="00FA62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73132E" w14:paraId="639CC291" w14:textId="77777777" w:rsidTr="00551C3E">
        <w:trPr>
          <w:trHeight w:hRule="exact" w:val="502"/>
          <w:jc w:val="center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5AADDFC3" w14:textId="391B5DC0" w:rsidR="0073132E" w:rsidRDefault="0073132E" w:rsidP="00FA62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Ressources humaines</w:t>
            </w:r>
          </w:p>
        </w:tc>
        <w:tc>
          <w:tcPr>
            <w:tcW w:w="3402" w:type="dxa"/>
            <w:gridSpan w:val="2"/>
            <w:shd w:val="clear" w:color="auto" w:fill="FFD966" w:themeFill="accent4" w:themeFillTint="99"/>
            <w:vAlign w:val="center"/>
          </w:tcPr>
          <w:p w14:paraId="5B6E3526" w14:textId="77777777" w:rsidR="0073132E" w:rsidRDefault="0073132E" w:rsidP="00FA629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D966" w:themeFill="accent4" w:themeFillTint="99"/>
            <w:vAlign w:val="center"/>
          </w:tcPr>
          <w:p w14:paraId="2DF9CF91" w14:textId="77777777" w:rsidR="0073132E" w:rsidRDefault="0073132E" w:rsidP="00FA62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73132E" w:rsidRPr="00AA4C71" w14:paraId="0C3B93CD" w14:textId="77777777" w:rsidTr="005A7535">
        <w:trPr>
          <w:gridAfter w:val="2"/>
          <w:wAfter w:w="3827" w:type="dxa"/>
          <w:trHeight w:hRule="exact" w:val="127"/>
          <w:jc w:val="center"/>
        </w:trPr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E12D2A" w14:textId="77777777" w:rsidR="0073132E" w:rsidRPr="00AA4C71" w:rsidRDefault="0073132E" w:rsidP="00FA629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8E5ABB" w14:textId="77777777" w:rsidR="0073132E" w:rsidRPr="00AA4C71" w:rsidRDefault="0073132E" w:rsidP="00FA6292">
            <w:pPr>
              <w:rPr>
                <w:rFonts w:ascii="Arial" w:hAnsi="Arial" w:cs="Arial"/>
              </w:rPr>
            </w:pPr>
          </w:p>
        </w:tc>
      </w:tr>
      <w:tr w:rsidR="0073132E" w14:paraId="6CEC5FC8" w14:textId="77777777" w:rsidTr="00AA4C71">
        <w:trPr>
          <w:trHeight w:hRule="exact" w:val="340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64A1C71C" w14:textId="3A67AFD3" w:rsidR="0073132E" w:rsidRPr="00976772" w:rsidRDefault="0073132E" w:rsidP="00FA6292">
            <w:pPr>
              <w:rPr>
                <w:rFonts w:ascii="Arial" w:hAnsi="Arial" w:cs="Arial"/>
              </w:rPr>
            </w:pPr>
            <w:r w:rsidRPr="00976772">
              <w:rPr>
                <w:rFonts w:ascii="Arial" w:hAnsi="Arial" w:cs="Arial"/>
              </w:rPr>
              <w:t>Composants techniques et organisationnel</w:t>
            </w:r>
            <w:r w:rsidR="006B3631" w:rsidRPr="00976772">
              <w:rPr>
                <w:rFonts w:ascii="Arial" w:hAnsi="Arial" w:cs="Arial"/>
              </w:rPr>
              <w:t>s</w:t>
            </w:r>
            <w:r w:rsidR="009A04FD" w:rsidRPr="00976772">
              <w:rPr>
                <w:rFonts w:ascii="Arial" w:hAnsi="Arial" w:cs="Arial"/>
              </w:rPr>
              <w:t xml:space="preserve"> </w:t>
            </w:r>
            <w:r w:rsidRPr="00976772">
              <w:rPr>
                <w:rFonts w:ascii="Arial" w:hAnsi="Arial" w:cs="Arial"/>
              </w:rPr>
              <w:t>(coûts infrastructures, équipement, solutions logicielles</w:t>
            </w:r>
            <w:r w:rsidR="005A7535" w:rsidRPr="00976772">
              <w:rPr>
                <w:rFonts w:ascii="Arial" w:hAnsi="Arial" w:cs="Arial"/>
              </w:rPr>
              <w:t>.</w:t>
            </w:r>
            <w:r w:rsidRPr="00976772">
              <w:rPr>
                <w:rFonts w:ascii="Arial" w:hAnsi="Arial" w:cs="Arial"/>
              </w:rPr>
              <w:t>..)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E599" w:themeFill="accent4" w:themeFillTint="66"/>
            <w:vAlign w:val="center"/>
          </w:tcPr>
          <w:p w14:paraId="2D605A62" w14:textId="77777777" w:rsidR="0073132E" w:rsidRDefault="0073132E" w:rsidP="00FA62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Coût 1 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14:paraId="647839F1" w14:textId="77777777" w:rsidR="0073132E" w:rsidRDefault="0073132E" w:rsidP="00FA629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E599" w:themeFill="accent4" w:themeFillTint="66"/>
            <w:vAlign w:val="center"/>
          </w:tcPr>
          <w:p w14:paraId="7353B24E" w14:textId="77777777" w:rsidR="0073132E" w:rsidRDefault="0073132E" w:rsidP="00FA62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73132E" w14:paraId="305891C9" w14:textId="77777777" w:rsidTr="009A04FD">
        <w:trPr>
          <w:trHeight w:hRule="exact" w:val="340"/>
          <w:jc w:val="center"/>
        </w:trPr>
        <w:tc>
          <w:tcPr>
            <w:tcW w:w="2972" w:type="dxa"/>
            <w:vMerge/>
            <w:shd w:val="clear" w:color="auto" w:fill="FFD966" w:themeFill="accent4" w:themeFillTint="99"/>
            <w:vAlign w:val="center"/>
          </w:tcPr>
          <w:p w14:paraId="432368D4" w14:textId="77777777" w:rsidR="0073132E" w:rsidRPr="00976772" w:rsidRDefault="0073132E" w:rsidP="00FA629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E599" w:themeFill="accent4" w:themeFillTint="66"/>
            <w:vAlign w:val="center"/>
          </w:tcPr>
          <w:p w14:paraId="40795985" w14:textId="77777777" w:rsidR="0073132E" w:rsidRDefault="0073132E" w:rsidP="00FA62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Coût 2 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14:paraId="0A6C0841" w14:textId="77777777" w:rsidR="0073132E" w:rsidRDefault="0073132E" w:rsidP="00FA629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E599" w:themeFill="accent4" w:themeFillTint="66"/>
            <w:vAlign w:val="center"/>
          </w:tcPr>
          <w:p w14:paraId="6D855D48" w14:textId="77777777" w:rsidR="0073132E" w:rsidRDefault="0073132E" w:rsidP="00FA62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73132E" w14:paraId="4CFA22E1" w14:textId="77777777" w:rsidTr="009A04FD">
        <w:trPr>
          <w:trHeight w:hRule="exact" w:val="340"/>
          <w:jc w:val="center"/>
        </w:trPr>
        <w:tc>
          <w:tcPr>
            <w:tcW w:w="2972" w:type="dxa"/>
            <w:vMerge/>
            <w:shd w:val="clear" w:color="auto" w:fill="FFD966" w:themeFill="accent4" w:themeFillTint="99"/>
            <w:vAlign w:val="center"/>
          </w:tcPr>
          <w:p w14:paraId="50DDA4F5" w14:textId="77777777" w:rsidR="0073132E" w:rsidRPr="00976772" w:rsidRDefault="0073132E" w:rsidP="00FA629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E599" w:themeFill="accent4" w:themeFillTint="66"/>
            <w:vAlign w:val="center"/>
          </w:tcPr>
          <w:p w14:paraId="620E3C25" w14:textId="77777777" w:rsidR="0073132E" w:rsidRDefault="0073132E" w:rsidP="00FA62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Coût 3 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14:paraId="57263BEB" w14:textId="77777777" w:rsidR="0073132E" w:rsidRDefault="0073132E" w:rsidP="00FA629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E599" w:themeFill="accent4" w:themeFillTint="66"/>
            <w:vAlign w:val="center"/>
          </w:tcPr>
          <w:p w14:paraId="70D59676" w14:textId="77777777" w:rsidR="0073132E" w:rsidRDefault="0073132E" w:rsidP="00FA62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73132E" w14:paraId="1E9A32C4" w14:textId="77777777" w:rsidTr="009A04FD">
        <w:trPr>
          <w:trHeight w:hRule="exact" w:val="340"/>
          <w:jc w:val="center"/>
        </w:trPr>
        <w:tc>
          <w:tcPr>
            <w:tcW w:w="2972" w:type="dxa"/>
            <w:vMerge/>
            <w:shd w:val="clear" w:color="auto" w:fill="FFD966" w:themeFill="accent4" w:themeFillTint="99"/>
            <w:vAlign w:val="center"/>
          </w:tcPr>
          <w:p w14:paraId="3318EEE0" w14:textId="77777777" w:rsidR="0073132E" w:rsidRPr="00976772" w:rsidRDefault="0073132E" w:rsidP="00FA629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E599" w:themeFill="accent4" w:themeFillTint="66"/>
            <w:vAlign w:val="center"/>
          </w:tcPr>
          <w:p w14:paraId="5E90D8BF" w14:textId="77777777" w:rsidR="0073132E" w:rsidRDefault="0073132E" w:rsidP="00FA62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Coût n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14:paraId="75D7FB43" w14:textId="77777777" w:rsidR="0073132E" w:rsidRDefault="0073132E" w:rsidP="00FA629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E599" w:themeFill="accent4" w:themeFillTint="66"/>
            <w:vAlign w:val="center"/>
          </w:tcPr>
          <w:p w14:paraId="79CF3E69" w14:textId="77777777" w:rsidR="0073132E" w:rsidRDefault="0073132E" w:rsidP="00FA62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73132E" w14:paraId="1D339BD0" w14:textId="77777777" w:rsidTr="009A04FD">
        <w:trPr>
          <w:trHeight w:hRule="exact" w:val="774"/>
          <w:jc w:val="center"/>
        </w:trPr>
        <w:tc>
          <w:tcPr>
            <w:tcW w:w="2972" w:type="dxa"/>
            <w:shd w:val="clear" w:color="auto" w:fill="FFD966" w:themeFill="accent4" w:themeFillTint="99"/>
            <w:vAlign w:val="center"/>
          </w:tcPr>
          <w:p w14:paraId="1C9A3CFB" w14:textId="4E2DF732" w:rsidR="0073132E" w:rsidRPr="00976772" w:rsidRDefault="0073132E" w:rsidP="00FA6292">
            <w:pPr>
              <w:rPr>
                <w:rFonts w:ascii="Arial" w:hAnsi="Arial" w:cs="Arial"/>
              </w:rPr>
            </w:pPr>
            <w:r w:rsidRPr="00976772">
              <w:rPr>
                <w:rFonts w:ascii="Arial" w:hAnsi="Arial" w:cs="Arial"/>
              </w:rPr>
              <w:t xml:space="preserve">Total Composants techniques et organisationnels </w:t>
            </w:r>
          </w:p>
        </w:tc>
        <w:tc>
          <w:tcPr>
            <w:tcW w:w="3402" w:type="dxa"/>
            <w:gridSpan w:val="2"/>
            <w:shd w:val="clear" w:color="auto" w:fill="FFD966" w:themeFill="accent4" w:themeFillTint="99"/>
            <w:vAlign w:val="center"/>
          </w:tcPr>
          <w:p w14:paraId="6422305D" w14:textId="77777777" w:rsidR="0073132E" w:rsidRDefault="0073132E" w:rsidP="00FA629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D966" w:themeFill="accent4" w:themeFillTint="99"/>
            <w:vAlign w:val="center"/>
          </w:tcPr>
          <w:p w14:paraId="0EA64F0F" w14:textId="77777777" w:rsidR="0073132E" w:rsidRDefault="0073132E" w:rsidP="00FA62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73132E" w14:paraId="2C8F8D60" w14:textId="77777777" w:rsidTr="009A04FD">
        <w:trPr>
          <w:trHeight w:hRule="exact" w:val="340"/>
          <w:jc w:val="center"/>
        </w:trPr>
        <w:tc>
          <w:tcPr>
            <w:tcW w:w="2972" w:type="dxa"/>
            <w:shd w:val="clear" w:color="auto" w:fill="8EAADB" w:themeFill="accent5" w:themeFillTint="99"/>
            <w:vAlign w:val="center"/>
          </w:tcPr>
          <w:p w14:paraId="5FED383A" w14:textId="144E585F" w:rsidR="0073132E" w:rsidRDefault="0073132E" w:rsidP="00FA62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</w:t>
            </w:r>
            <w:r w:rsidR="00FC5DDA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 xml:space="preserve">énéral </w:t>
            </w:r>
          </w:p>
        </w:tc>
        <w:tc>
          <w:tcPr>
            <w:tcW w:w="3402" w:type="dxa"/>
            <w:gridSpan w:val="2"/>
            <w:shd w:val="clear" w:color="auto" w:fill="8EAADB" w:themeFill="accent5" w:themeFillTint="99"/>
            <w:vAlign w:val="center"/>
          </w:tcPr>
          <w:p w14:paraId="2A92F5B8" w14:textId="77777777" w:rsidR="0073132E" w:rsidRDefault="0073132E" w:rsidP="00FA629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8EAADB" w:themeFill="accent5" w:themeFillTint="99"/>
            <w:vAlign w:val="center"/>
          </w:tcPr>
          <w:p w14:paraId="62E955DB" w14:textId="77777777" w:rsidR="0073132E" w:rsidRDefault="0073132E" w:rsidP="00FA62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</w:tbl>
    <w:p w14:paraId="22EF8B8B" w14:textId="17D8CC93" w:rsidR="00720941" w:rsidRPr="0073132E" w:rsidRDefault="00720941" w:rsidP="0073132E"/>
    <w:sectPr w:rsidR="00720941" w:rsidRPr="0073132E" w:rsidSect="009B7324">
      <w:footerReference w:type="default" r:id="rId11"/>
      <w:pgSz w:w="11906" w:h="16838"/>
      <w:pgMar w:top="1418" w:right="1418" w:bottom="851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FAEFF" w14:textId="77777777" w:rsidR="0014245A" w:rsidRDefault="0014245A" w:rsidP="00AD443C">
      <w:pPr>
        <w:spacing w:after="0" w:line="240" w:lineRule="auto"/>
      </w:pPr>
      <w:r>
        <w:separator/>
      </w:r>
    </w:p>
  </w:endnote>
  <w:endnote w:type="continuationSeparator" w:id="0">
    <w:p w14:paraId="01A81523" w14:textId="77777777" w:rsidR="0014245A" w:rsidRDefault="0014245A" w:rsidP="00AD443C">
      <w:pPr>
        <w:spacing w:after="0" w:line="240" w:lineRule="auto"/>
      </w:pPr>
      <w:r>
        <w:continuationSeparator/>
      </w:r>
    </w:p>
  </w:endnote>
  <w:endnote w:type="continuationNotice" w:id="1">
    <w:p w14:paraId="2777CD93" w14:textId="77777777" w:rsidR="0014245A" w:rsidRDefault="001424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5119855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28B188F0" w14:textId="49C18A5D" w:rsidR="00AD443C" w:rsidRPr="004D5A8E" w:rsidRDefault="00AD443C" w:rsidP="004D5A8E">
        <w:pPr>
          <w:pStyle w:val="Pieddepage"/>
          <w:jc w:val="right"/>
          <w:rPr>
            <w:sz w:val="20"/>
          </w:rPr>
        </w:pPr>
        <w:r w:rsidRPr="004D5A8E">
          <w:rPr>
            <w:sz w:val="20"/>
          </w:rPr>
          <w:fldChar w:fldCharType="begin"/>
        </w:r>
        <w:r w:rsidRPr="004D5A8E">
          <w:rPr>
            <w:sz w:val="20"/>
          </w:rPr>
          <w:instrText>PAGE   \* MERGEFORMAT</w:instrText>
        </w:r>
        <w:r w:rsidRPr="004D5A8E">
          <w:rPr>
            <w:sz w:val="20"/>
          </w:rPr>
          <w:fldChar w:fldCharType="separate"/>
        </w:r>
        <w:r w:rsidR="00ED1BD2" w:rsidRPr="004D5A8E">
          <w:rPr>
            <w:noProof/>
            <w:sz w:val="20"/>
          </w:rPr>
          <w:t>5</w:t>
        </w:r>
        <w:r w:rsidRPr="004D5A8E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5846D" w14:textId="77777777" w:rsidR="0014245A" w:rsidRDefault="0014245A" w:rsidP="00AD443C">
      <w:pPr>
        <w:spacing w:after="0" w:line="240" w:lineRule="auto"/>
      </w:pPr>
      <w:r>
        <w:separator/>
      </w:r>
    </w:p>
  </w:footnote>
  <w:footnote w:type="continuationSeparator" w:id="0">
    <w:p w14:paraId="0C91A132" w14:textId="77777777" w:rsidR="0014245A" w:rsidRDefault="0014245A" w:rsidP="00AD443C">
      <w:pPr>
        <w:spacing w:after="0" w:line="240" w:lineRule="auto"/>
      </w:pPr>
      <w:r>
        <w:continuationSeparator/>
      </w:r>
    </w:p>
  </w:footnote>
  <w:footnote w:type="continuationNotice" w:id="1">
    <w:p w14:paraId="752E9621" w14:textId="77777777" w:rsidR="0014245A" w:rsidRDefault="0014245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42BA"/>
    <w:multiLevelType w:val="hybridMultilevel"/>
    <w:tmpl w:val="58C85FB2"/>
    <w:lvl w:ilvl="0" w:tplc="040C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" w15:restartNumberingAfterBreak="0">
    <w:nsid w:val="07126556"/>
    <w:multiLevelType w:val="hybridMultilevel"/>
    <w:tmpl w:val="4572AD88"/>
    <w:lvl w:ilvl="0" w:tplc="0936B400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32C04"/>
    <w:multiLevelType w:val="hybridMultilevel"/>
    <w:tmpl w:val="D73CACB6"/>
    <w:lvl w:ilvl="0" w:tplc="040C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3" w15:restartNumberingAfterBreak="0">
    <w:nsid w:val="0A087351"/>
    <w:multiLevelType w:val="hybridMultilevel"/>
    <w:tmpl w:val="0B6A40F2"/>
    <w:lvl w:ilvl="0" w:tplc="C85C1556">
      <w:numFmt w:val="bullet"/>
      <w:lvlText w:val=""/>
      <w:lvlJc w:val="left"/>
      <w:pPr>
        <w:ind w:left="111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0AB319B2"/>
    <w:multiLevelType w:val="hybridMultilevel"/>
    <w:tmpl w:val="5B4E33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05B64"/>
    <w:multiLevelType w:val="hybridMultilevel"/>
    <w:tmpl w:val="792AC556"/>
    <w:lvl w:ilvl="0" w:tplc="3D72D074">
      <w:start w:val="14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213BA"/>
    <w:multiLevelType w:val="hybridMultilevel"/>
    <w:tmpl w:val="4F2CB8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03AB5"/>
    <w:multiLevelType w:val="hybridMultilevel"/>
    <w:tmpl w:val="E9783E64"/>
    <w:lvl w:ilvl="0" w:tplc="040C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8" w15:restartNumberingAfterBreak="0">
    <w:nsid w:val="29C64E29"/>
    <w:multiLevelType w:val="hybridMultilevel"/>
    <w:tmpl w:val="B380BA3A"/>
    <w:lvl w:ilvl="0" w:tplc="FDE03DA0">
      <w:start w:val="439"/>
      <w:numFmt w:val="bullet"/>
      <w:lvlText w:val=""/>
      <w:lvlJc w:val="left"/>
      <w:pPr>
        <w:ind w:left="111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2EFB15F4"/>
    <w:multiLevelType w:val="hybridMultilevel"/>
    <w:tmpl w:val="EAB256F0"/>
    <w:lvl w:ilvl="0" w:tplc="9C04D750">
      <w:start w:val="1"/>
      <w:numFmt w:val="bullet"/>
      <w:lvlText w:val="-"/>
      <w:lvlJc w:val="left"/>
      <w:pPr>
        <w:ind w:left="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C18D48E">
      <w:start w:val="1"/>
      <w:numFmt w:val="bullet"/>
      <w:lvlText w:val="•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8EF38A">
      <w:start w:val="1"/>
      <w:numFmt w:val="bullet"/>
      <w:lvlText w:val="▪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C7C25CA">
      <w:start w:val="1"/>
      <w:numFmt w:val="bullet"/>
      <w:lvlText w:val="•"/>
      <w:lvlJc w:val="left"/>
      <w:pPr>
        <w:ind w:left="2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BE6B09E">
      <w:start w:val="1"/>
      <w:numFmt w:val="bullet"/>
      <w:lvlText w:val="o"/>
      <w:lvlJc w:val="left"/>
      <w:pPr>
        <w:ind w:left="29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782136">
      <w:start w:val="1"/>
      <w:numFmt w:val="bullet"/>
      <w:lvlText w:val="▪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E60922">
      <w:start w:val="1"/>
      <w:numFmt w:val="bullet"/>
      <w:lvlText w:val="•"/>
      <w:lvlJc w:val="left"/>
      <w:pPr>
        <w:ind w:left="4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CCBB3C">
      <w:start w:val="1"/>
      <w:numFmt w:val="bullet"/>
      <w:lvlText w:val="o"/>
      <w:lvlJc w:val="left"/>
      <w:pPr>
        <w:ind w:left="51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8A14E2">
      <w:start w:val="1"/>
      <w:numFmt w:val="bullet"/>
      <w:lvlText w:val="▪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2C3EA9"/>
    <w:multiLevelType w:val="hybridMultilevel"/>
    <w:tmpl w:val="0896A8A0"/>
    <w:lvl w:ilvl="0" w:tplc="0936B400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4488A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C82A0E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4C0DC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C0C7E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2A0D8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A0A12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CCDCA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54366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72694F"/>
    <w:multiLevelType w:val="hybridMultilevel"/>
    <w:tmpl w:val="AD9E0FD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2335325"/>
    <w:multiLevelType w:val="hybridMultilevel"/>
    <w:tmpl w:val="E53274DA"/>
    <w:lvl w:ilvl="0" w:tplc="6ECE5994"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42E76018"/>
    <w:multiLevelType w:val="hybridMultilevel"/>
    <w:tmpl w:val="E1A2B2A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FD5FC0"/>
    <w:multiLevelType w:val="multilevel"/>
    <w:tmpl w:val="7B341F82"/>
    <w:lvl w:ilvl="0">
      <w:start w:val="1"/>
      <w:numFmt w:val="decimal"/>
      <w:pStyle w:val="Titre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Titre2"/>
      <w:lvlText w:val="%1.%2"/>
      <w:lvlJc w:val="left"/>
      <w:pPr>
        <w:ind w:left="0"/>
      </w:pPr>
      <w:rPr>
        <w:rFonts w:ascii="Arial" w:eastAsia="Arial" w:hAnsi="Arial" w:cs="Arial"/>
        <w:b/>
        <w:bCs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D2309BA"/>
    <w:multiLevelType w:val="hybridMultilevel"/>
    <w:tmpl w:val="C6649D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E3123B"/>
    <w:multiLevelType w:val="hybridMultilevel"/>
    <w:tmpl w:val="C26056E6"/>
    <w:lvl w:ilvl="0" w:tplc="FD8EE16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478AB"/>
    <w:multiLevelType w:val="hybridMultilevel"/>
    <w:tmpl w:val="349EECA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4E64CB9"/>
    <w:multiLevelType w:val="hybridMultilevel"/>
    <w:tmpl w:val="4FFA7F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3412E"/>
    <w:multiLevelType w:val="hybridMultilevel"/>
    <w:tmpl w:val="496650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60CB7"/>
    <w:multiLevelType w:val="hybridMultilevel"/>
    <w:tmpl w:val="08D41D3A"/>
    <w:lvl w:ilvl="0" w:tplc="0936B400">
      <w:start w:val="1"/>
      <w:numFmt w:val="bullet"/>
      <w:lvlText w:val="•"/>
      <w:lvlJc w:val="left"/>
      <w:pPr>
        <w:ind w:left="57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1" w15:restartNumberingAfterBreak="0">
    <w:nsid w:val="6D535801"/>
    <w:multiLevelType w:val="hybridMultilevel"/>
    <w:tmpl w:val="AEF216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E1615A"/>
    <w:multiLevelType w:val="hybridMultilevel"/>
    <w:tmpl w:val="133E6F06"/>
    <w:lvl w:ilvl="0" w:tplc="D74880A0">
      <w:start w:val="2"/>
      <w:numFmt w:val="bullet"/>
      <w:lvlText w:val="-"/>
      <w:lvlJc w:val="left"/>
      <w:pPr>
        <w:ind w:left="361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3" w15:restartNumberingAfterBreak="0">
    <w:nsid w:val="75ED5C9F"/>
    <w:multiLevelType w:val="hybridMultilevel"/>
    <w:tmpl w:val="01F2FE58"/>
    <w:lvl w:ilvl="0" w:tplc="30C692A2">
      <w:start w:val="1"/>
      <w:numFmt w:val="decimal"/>
      <w:lvlText w:val="%1."/>
      <w:lvlJc w:val="left"/>
      <w:pPr>
        <w:ind w:left="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129BA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12CAEA">
      <w:start w:val="1"/>
      <w:numFmt w:val="bullet"/>
      <w:lvlText w:val="▪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B40708">
      <w:start w:val="1"/>
      <w:numFmt w:val="bullet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E4FFD2">
      <w:start w:val="1"/>
      <w:numFmt w:val="bullet"/>
      <w:lvlText w:val="o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7AB220">
      <w:start w:val="1"/>
      <w:numFmt w:val="bullet"/>
      <w:lvlText w:val="▪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7C8AE4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5E130C">
      <w:start w:val="1"/>
      <w:numFmt w:val="bullet"/>
      <w:lvlText w:val="o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3889C2">
      <w:start w:val="1"/>
      <w:numFmt w:val="bullet"/>
      <w:lvlText w:val="▪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8B86E88"/>
    <w:multiLevelType w:val="hybridMultilevel"/>
    <w:tmpl w:val="018C8FE0"/>
    <w:lvl w:ilvl="0" w:tplc="6BA4CEC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5462F4"/>
    <w:multiLevelType w:val="hybridMultilevel"/>
    <w:tmpl w:val="01FEBBCE"/>
    <w:lvl w:ilvl="0" w:tplc="040C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num w:numId="1" w16cid:durableId="126363516">
    <w:abstractNumId w:val="14"/>
  </w:num>
  <w:num w:numId="2" w16cid:durableId="2127583035">
    <w:abstractNumId w:val="13"/>
  </w:num>
  <w:num w:numId="3" w16cid:durableId="857236567">
    <w:abstractNumId w:val="8"/>
  </w:num>
  <w:num w:numId="4" w16cid:durableId="430009307">
    <w:abstractNumId w:val="16"/>
  </w:num>
  <w:num w:numId="5" w16cid:durableId="788358000">
    <w:abstractNumId w:val="24"/>
  </w:num>
  <w:num w:numId="6" w16cid:durableId="1513299809">
    <w:abstractNumId w:val="22"/>
  </w:num>
  <w:num w:numId="7" w16cid:durableId="821695342">
    <w:abstractNumId w:val="9"/>
  </w:num>
  <w:num w:numId="8" w16cid:durableId="1438478105">
    <w:abstractNumId w:val="23"/>
  </w:num>
  <w:num w:numId="9" w16cid:durableId="1621104994">
    <w:abstractNumId w:val="20"/>
  </w:num>
  <w:num w:numId="10" w16cid:durableId="792551629">
    <w:abstractNumId w:val="2"/>
  </w:num>
  <w:num w:numId="11" w16cid:durableId="1220018802">
    <w:abstractNumId w:val="21"/>
  </w:num>
  <w:num w:numId="12" w16cid:durableId="1949579237">
    <w:abstractNumId w:val="6"/>
  </w:num>
  <w:num w:numId="13" w16cid:durableId="398094087">
    <w:abstractNumId w:val="12"/>
  </w:num>
  <w:num w:numId="14" w16cid:durableId="820464714">
    <w:abstractNumId w:val="4"/>
  </w:num>
  <w:num w:numId="15" w16cid:durableId="2119057620">
    <w:abstractNumId w:val="18"/>
  </w:num>
  <w:num w:numId="16" w16cid:durableId="704791157">
    <w:abstractNumId w:val="3"/>
  </w:num>
  <w:num w:numId="17" w16cid:durableId="759332742">
    <w:abstractNumId w:val="10"/>
  </w:num>
  <w:num w:numId="18" w16cid:durableId="370299913">
    <w:abstractNumId w:val="7"/>
  </w:num>
  <w:num w:numId="19" w16cid:durableId="408700959">
    <w:abstractNumId w:val="1"/>
  </w:num>
  <w:num w:numId="20" w16cid:durableId="244385687">
    <w:abstractNumId w:val="15"/>
  </w:num>
  <w:num w:numId="21" w16cid:durableId="1534346754">
    <w:abstractNumId w:val="5"/>
  </w:num>
  <w:num w:numId="22" w16cid:durableId="1270430923">
    <w:abstractNumId w:val="0"/>
  </w:num>
  <w:num w:numId="23" w16cid:durableId="382873349">
    <w:abstractNumId w:val="25"/>
  </w:num>
  <w:num w:numId="24" w16cid:durableId="1601331351">
    <w:abstractNumId w:val="11"/>
  </w:num>
  <w:num w:numId="25" w16cid:durableId="1037391913">
    <w:abstractNumId w:val="17"/>
  </w:num>
  <w:num w:numId="26" w16cid:durableId="153498365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08D"/>
    <w:rsid w:val="00004233"/>
    <w:rsid w:val="000121C0"/>
    <w:rsid w:val="00014488"/>
    <w:rsid w:val="00020DBE"/>
    <w:rsid w:val="00025864"/>
    <w:rsid w:val="00025A6F"/>
    <w:rsid w:val="0003723C"/>
    <w:rsid w:val="00042873"/>
    <w:rsid w:val="000501C4"/>
    <w:rsid w:val="00055726"/>
    <w:rsid w:val="00061D10"/>
    <w:rsid w:val="00061D8E"/>
    <w:rsid w:val="00062E4E"/>
    <w:rsid w:val="0006524A"/>
    <w:rsid w:val="00067ADD"/>
    <w:rsid w:val="0007411D"/>
    <w:rsid w:val="00075CBD"/>
    <w:rsid w:val="00083278"/>
    <w:rsid w:val="00086175"/>
    <w:rsid w:val="00090521"/>
    <w:rsid w:val="0009290F"/>
    <w:rsid w:val="000A5785"/>
    <w:rsid w:val="000B005A"/>
    <w:rsid w:val="000B20AE"/>
    <w:rsid w:val="000C6A91"/>
    <w:rsid w:val="000E10D3"/>
    <w:rsid w:val="000E476F"/>
    <w:rsid w:val="000F1670"/>
    <w:rsid w:val="000F1E01"/>
    <w:rsid w:val="000F5818"/>
    <w:rsid w:val="000F6936"/>
    <w:rsid w:val="000F6AF3"/>
    <w:rsid w:val="00107A4E"/>
    <w:rsid w:val="00107E59"/>
    <w:rsid w:val="00114A9B"/>
    <w:rsid w:val="00115505"/>
    <w:rsid w:val="0012083F"/>
    <w:rsid w:val="00121789"/>
    <w:rsid w:val="00122D6F"/>
    <w:rsid w:val="00122F04"/>
    <w:rsid w:val="001279A4"/>
    <w:rsid w:val="00127B49"/>
    <w:rsid w:val="001374E4"/>
    <w:rsid w:val="00142155"/>
    <w:rsid w:val="0014245A"/>
    <w:rsid w:val="00143E80"/>
    <w:rsid w:val="00146076"/>
    <w:rsid w:val="00146994"/>
    <w:rsid w:val="00161133"/>
    <w:rsid w:val="00166008"/>
    <w:rsid w:val="001661D9"/>
    <w:rsid w:val="0016741C"/>
    <w:rsid w:val="00174513"/>
    <w:rsid w:val="00176C3B"/>
    <w:rsid w:val="001860FC"/>
    <w:rsid w:val="001868BC"/>
    <w:rsid w:val="00190BAC"/>
    <w:rsid w:val="001912B5"/>
    <w:rsid w:val="00193203"/>
    <w:rsid w:val="0019573D"/>
    <w:rsid w:val="001A0532"/>
    <w:rsid w:val="001A0CB6"/>
    <w:rsid w:val="001A1AB7"/>
    <w:rsid w:val="001A6C7F"/>
    <w:rsid w:val="001B08BA"/>
    <w:rsid w:val="001B1089"/>
    <w:rsid w:val="001B129D"/>
    <w:rsid w:val="001B1F6E"/>
    <w:rsid w:val="001B3C25"/>
    <w:rsid w:val="001B5313"/>
    <w:rsid w:val="001B6659"/>
    <w:rsid w:val="001C5CD3"/>
    <w:rsid w:val="001F025C"/>
    <w:rsid w:val="001F0980"/>
    <w:rsid w:val="001F34CF"/>
    <w:rsid w:val="001F36E6"/>
    <w:rsid w:val="001F437B"/>
    <w:rsid w:val="001F6B6F"/>
    <w:rsid w:val="002050D5"/>
    <w:rsid w:val="0021271B"/>
    <w:rsid w:val="002232C9"/>
    <w:rsid w:val="00225977"/>
    <w:rsid w:val="00226C66"/>
    <w:rsid w:val="002302F6"/>
    <w:rsid w:val="00233154"/>
    <w:rsid w:val="00234B1E"/>
    <w:rsid w:val="00234F3E"/>
    <w:rsid w:val="00236652"/>
    <w:rsid w:val="00244E02"/>
    <w:rsid w:val="00260BA0"/>
    <w:rsid w:val="00262614"/>
    <w:rsid w:val="0027795B"/>
    <w:rsid w:val="00293DCA"/>
    <w:rsid w:val="002A1483"/>
    <w:rsid w:val="002A23BA"/>
    <w:rsid w:val="002A34DF"/>
    <w:rsid w:val="002B0619"/>
    <w:rsid w:val="002B6459"/>
    <w:rsid w:val="002C1972"/>
    <w:rsid w:val="002D116D"/>
    <w:rsid w:val="002E0CF0"/>
    <w:rsid w:val="002E1D51"/>
    <w:rsid w:val="002E431D"/>
    <w:rsid w:val="002E51B0"/>
    <w:rsid w:val="002E5EEC"/>
    <w:rsid w:val="002F5D59"/>
    <w:rsid w:val="003036F1"/>
    <w:rsid w:val="003115F8"/>
    <w:rsid w:val="00325237"/>
    <w:rsid w:val="00347796"/>
    <w:rsid w:val="00347C1D"/>
    <w:rsid w:val="003517B2"/>
    <w:rsid w:val="003604E4"/>
    <w:rsid w:val="00363239"/>
    <w:rsid w:val="00380E3D"/>
    <w:rsid w:val="00383EAC"/>
    <w:rsid w:val="00386E32"/>
    <w:rsid w:val="00391A4D"/>
    <w:rsid w:val="00394A38"/>
    <w:rsid w:val="00395CC2"/>
    <w:rsid w:val="003A10A4"/>
    <w:rsid w:val="003B40C6"/>
    <w:rsid w:val="003B66E4"/>
    <w:rsid w:val="003C0638"/>
    <w:rsid w:val="003C16C5"/>
    <w:rsid w:val="003C3620"/>
    <w:rsid w:val="003C7173"/>
    <w:rsid w:val="003C7840"/>
    <w:rsid w:val="003D0304"/>
    <w:rsid w:val="003D72B0"/>
    <w:rsid w:val="003E647C"/>
    <w:rsid w:val="003E77B0"/>
    <w:rsid w:val="003F0406"/>
    <w:rsid w:val="003F1C32"/>
    <w:rsid w:val="003F6283"/>
    <w:rsid w:val="0040252F"/>
    <w:rsid w:val="00402E90"/>
    <w:rsid w:val="0041089B"/>
    <w:rsid w:val="00414DA1"/>
    <w:rsid w:val="00415099"/>
    <w:rsid w:val="0042166C"/>
    <w:rsid w:val="00421ABB"/>
    <w:rsid w:val="00422E6D"/>
    <w:rsid w:val="0042320A"/>
    <w:rsid w:val="00424A21"/>
    <w:rsid w:val="0043088F"/>
    <w:rsid w:val="004311B6"/>
    <w:rsid w:val="00432C47"/>
    <w:rsid w:val="004332D5"/>
    <w:rsid w:val="0045119C"/>
    <w:rsid w:val="00451AF6"/>
    <w:rsid w:val="00465611"/>
    <w:rsid w:val="004709B2"/>
    <w:rsid w:val="0049459F"/>
    <w:rsid w:val="004A18EB"/>
    <w:rsid w:val="004A5976"/>
    <w:rsid w:val="004B1D51"/>
    <w:rsid w:val="004B70D1"/>
    <w:rsid w:val="004C0616"/>
    <w:rsid w:val="004C3E4A"/>
    <w:rsid w:val="004C467B"/>
    <w:rsid w:val="004C6617"/>
    <w:rsid w:val="004C7E79"/>
    <w:rsid w:val="004D039E"/>
    <w:rsid w:val="004D5A8E"/>
    <w:rsid w:val="004D6C6B"/>
    <w:rsid w:val="004E1FF7"/>
    <w:rsid w:val="004E301A"/>
    <w:rsid w:val="004E424D"/>
    <w:rsid w:val="004E580B"/>
    <w:rsid w:val="004F4F79"/>
    <w:rsid w:val="004F5F5B"/>
    <w:rsid w:val="004F61A9"/>
    <w:rsid w:val="00503A09"/>
    <w:rsid w:val="005063A1"/>
    <w:rsid w:val="00513586"/>
    <w:rsid w:val="005177A2"/>
    <w:rsid w:val="00522AB2"/>
    <w:rsid w:val="005309EE"/>
    <w:rsid w:val="00532AEC"/>
    <w:rsid w:val="00533CE4"/>
    <w:rsid w:val="0053534F"/>
    <w:rsid w:val="00535AE0"/>
    <w:rsid w:val="00535BB3"/>
    <w:rsid w:val="005369D4"/>
    <w:rsid w:val="00540583"/>
    <w:rsid w:val="0055053F"/>
    <w:rsid w:val="00551983"/>
    <w:rsid w:val="00551C3E"/>
    <w:rsid w:val="00553B17"/>
    <w:rsid w:val="005541CF"/>
    <w:rsid w:val="00560FC7"/>
    <w:rsid w:val="005658AD"/>
    <w:rsid w:val="00566371"/>
    <w:rsid w:val="00575C3D"/>
    <w:rsid w:val="0058595A"/>
    <w:rsid w:val="00595D66"/>
    <w:rsid w:val="005A084F"/>
    <w:rsid w:val="005A16E3"/>
    <w:rsid w:val="005A7535"/>
    <w:rsid w:val="005B36F3"/>
    <w:rsid w:val="005D0547"/>
    <w:rsid w:val="005D55E9"/>
    <w:rsid w:val="005D725D"/>
    <w:rsid w:val="005E1DB9"/>
    <w:rsid w:val="005E2E80"/>
    <w:rsid w:val="005E4A9E"/>
    <w:rsid w:val="005F2422"/>
    <w:rsid w:val="005F5D6D"/>
    <w:rsid w:val="0060083B"/>
    <w:rsid w:val="0061221B"/>
    <w:rsid w:val="00614D2E"/>
    <w:rsid w:val="006166CA"/>
    <w:rsid w:val="00622858"/>
    <w:rsid w:val="006254E9"/>
    <w:rsid w:val="0063188E"/>
    <w:rsid w:val="00632F0C"/>
    <w:rsid w:val="006332E1"/>
    <w:rsid w:val="00634D04"/>
    <w:rsid w:val="00653A7C"/>
    <w:rsid w:val="006543DD"/>
    <w:rsid w:val="00663900"/>
    <w:rsid w:val="006643F2"/>
    <w:rsid w:val="00665FAB"/>
    <w:rsid w:val="006675D7"/>
    <w:rsid w:val="00670D7A"/>
    <w:rsid w:val="00671498"/>
    <w:rsid w:val="00682FCB"/>
    <w:rsid w:val="00695808"/>
    <w:rsid w:val="00695B8E"/>
    <w:rsid w:val="006A5C45"/>
    <w:rsid w:val="006B2B37"/>
    <w:rsid w:val="006B2E0C"/>
    <w:rsid w:val="006B3631"/>
    <w:rsid w:val="006B4BAD"/>
    <w:rsid w:val="006B4C8B"/>
    <w:rsid w:val="006C5EB7"/>
    <w:rsid w:val="006C6464"/>
    <w:rsid w:val="006D1979"/>
    <w:rsid w:val="006D1E4A"/>
    <w:rsid w:val="006D4C76"/>
    <w:rsid w:val="006D7924"/>
    <w:rsid w:val="006E1430"/>
    <w:rsid w:val="006F38A1"/>
    <w:rsid w:val="006F7281"/>
    <w:rsid w:val="007024DF"/>
    <w:rsid w:val="00702FAC"/>
    <w:rsid w:val="00720941"/>
    <w:rsid w:val="00722D74"/>
    <w:rsid w:val="00725BEA"/>
    <w:rsid w:val="0073132E"/>
    <w:rsid w:val="00736AC1"/>
    <w:rsid w:val="0074367F"/>
    <w:rsid w:val="00743D63"/>
    <w:rsid w:val="00743EC4"/>
    <w:rsid w:val="00744901"/>
    <w:rsid w:val="00747A7E"/>
    <w:rsid w:val="00747F5A"/>
    <w:rsid w:val="00750E6E"/>
    <w:rsid w:val="007539A0"/>
    <w:rsid w:val="007616BB"/>
    <w:rsid w:val="00764251"/>
    <w:rsid w:val="0076706E"/>
    <w:rsid w:val="0077133C"/>
    <w:rsid w:val="00785C93"/>
    <w:rsid w:val="00786643"/>
    <w:rsid w:val="00787B55"/>
    <w:rsid w:val="00792021"/>
    <w:rsid w:val="007A39A5"/>
    <w:rsid w:val="007A6BC7"/>
    <w:rsid w:val="007B4294"/>
    <w:rsid w:val="007B6F3E"/>
    <w:rsid w:val="007C41D6"/>
    <w:rsid w:val="007C5B25"/>
    <w:rsid w:val="007D3E92"/>
    <w:rsid w:val="007D41D7"/>
    <w:rsid w:val="007D5A19"/>
    <w:rsid w:val="007D61DF"/>
    <w:rsid w:val="007D7CD8"/>
    <w:rsid w:val="007E316E"/>
    <w:rsid w:val="007E714A"/>
    <w:rsid w:val="0081008C"/>
    <w:rsid w:val="008166A4"/>
    <w:rsid w:val="00817281"/>
    <w:rsid w:val="00820EE9"/>
    <w:rsid w:val="0083553F"/>
    <w:rsid w:val="00837D25"/>
    <w:rsid w:val="00840C6C"/>
    <w:rsid w:val="0084515A"/>
    <w:rsid w:val="00846C66"/>
    <w:rsid w:val="00850F91"/>
    <w:rsid w:val="00851FFA"/>
    <w:rsid w:val="00852E25"/>
    <w:rsid w:val="008578D0"/>
    <w:rsid w:val="008666A9"/>
    <w:rsid w:val="00870000"/>
    <w:rsid w:val="00870613"/>
    <w:rsid w:val="00883290"/>
    <w:rsid w:val="0088492A"/>
    <w:rsid w:val="00894E5B"/>
    <w:rsid w:val="00894F89"/>
    <w:rsid w:val="008A0E6F"/>
    <w:rsid w:val="008A56F7"/>
    <w:rsid w:val="008B39E4"/>
    <w:rsid w:val="008B74FC"/>
    <w:rsid w:val="008D3E33"/>
    <w:rsid w:val="008E2688"/>
    <w:rsid w:val="008E26BD"/>
    <w:rsid w:val="008F7837"/>
    <w:rsid w:val="0091431C"/>
    <w:rsid w:val="0091621D"/>
    <w:rsid w:val="009200EE"/>
    <w:rsid w:val="0092452F"/>
    <w:rsid w:val="00930E61"/>
    <w:rsid w:val="0093106E"/>
    <w:rsid w:val="00932155"/>
    <w:rsid w:val="00934AA3"/>
    <w:rsid w:val="009378B7"/>
    <w:rsid w:val="00945A7E"/>
    <w:rsid w:val="00962B3C"/>
    <w:rsid w:val="0097097A"/>
    <w:rsid w:val="00972109"/>
    <w:rsid w:val="00976198"/>
    <w:rsid w:val="00976772"/>
    <w:rsid w:val="009905FF"/>
    <w:rsid w:val="00995D95"/>
    <w:rsid w:val="00995F86"/>
    <w:rsid w:val="009A04FD"/>
    <w:rsid w:val="009A19CE"/>
    <w:rsid w:val="009A420E"/>
    <w:rsid w:val="009B7324"/>
    <w:rsid w:val="009D0F74"/>
    <w:rsid w:val="009D38CD"/>
    <w:rsid w:val="009E56EB"/>
    <w:rsid w:val="009F4EE3"/>
    <w:rsid w:val="00A01ACD"/>
    <w:rsid w:val="00A14E1C"/>
    <w:rsid w:val="00A15122"/>
    <w:rsid w:val="00A3025A"/>
    <w:rsid w:val="00A3308C"/>
    <w:rsid w:val="00A339C0"/>
    <w:rsid w:val="00A35DB1"/>
    <w:rsid w:val="00A4053A"/>
    <w:rsid w:val="00A4220D"/>
    <w:rsid w:val="00A4367F"/>
    <w:rsid w:val="00A51AFE"/>
    <w:rsid w:val="00A54539"/>
    <w:rsid w:val="00A615D5"/>
    <w:rsid w:val="00A65E18"/>
    <w:rsid w:val="00A72E13"/>
    <w:rsid w:val="00A747BA"/>
    <w:rsid w:val="00A76CAE"/>
    <w:rsid w:val="00A77E64"/>
    <w:rsid w:val="00A8659C"/>
    <w:rsid w:val="00A90EEC"/>
    <w:rsid w:val="00AA4C71"/>
    <w:rsid w:val="00AB2B7B"/>
    <w:rsid w:val="00AB635C"/>
    <w:rsid w:val="00AC1533"/>
    <w:rsid w:val="00AC298E"/>
    <w:rsid w:val="00AC507A"/>
    <w:rsid w:val="00AD02A4"/>
    <w:rsid w:val="00AD1B42"/>
    <w:rsid w:val="00AD4405"/>
    <w:rsid w:val="00AD443C"/>
    <w:rsid w:val="00AD4883"/>
    <w:rsid w:val="00AE4E8D"/>
    <w:rsid w:val="00B03048"/>
    <w:rsid w:val="00B04E11"/>
    <w:rsid w:val="00B106E4"/>
    <w:rsid w:val="00B145C5"/>
    <w:rsid w:val="00B20023"/>
    <w:rsid w:val="00B21AAA"/>
    <w:rsid w:val="00B2466F"/>
    <w:rsid w:val="00B352BF"/>
    <w:rsid w:val="00B37756"/>
    <w:rsid w:val="00B56CD1"/>
    <w:rsid w:val="00B700EA"/>
    <w:rsid w:val="00B74FD4"/>
    <w:rsid w:val="00B84156"/>
    <w:rsid w:val="00B904D9"/>
    <w:rsid w:val="00B962CC"/>
    <w:rsid w:val="00B97F09"/>
    <w:rsid w:val="00BB334A"/>
    <w:rsid w:val="00BB600B"/>
    <w:rsid w:val="00BC38D9"/>
    <w:rsid w:val="00BC3B91"/>
    <w:rsid w:val="00BE008D"/>
    <w:rsid w:val="00BE29BA"/>
    <w:rsid w:val="00BE61B7"/>
    <w:rsid w:val="00BE6BB9"/>
    <w:rsid w:val="00BE73B6"/>
    <w:rsid w:val="00BF0AE0"/>
    <w:rsid w:val="00BF213B"/>
    <w:rsid w:val="00BF36D3"/>
    <w:rsid w:val="00C01B91"/>
    <w:rsid w:val="00C04D67"/>
    <w:rsid w:val="00C06BC1"/>
    <w:rsid w:val="00C07113"/>
    <w:rsid w:val="00C2260A"/>
    <w:rsid w:val="00C24C7A"/>
    <w:rsid w:val="00C259E9"/>
    <w:rsid w:val="00C47720"/>
    <w:rsid w:val="00C56C8A"/>
    <w:rsid w:val="00C9370D"/>
    <w:rsid w:val="00C94339"/>
    <w:rsid w:val="00C96C40"/>
    <w:rsid w:val="00CA1E4F"/>
    <w:rsid w:val="00CA2D3D"/>
    <w:rsid w:val="00CA3F5E"/>
    <w:rsid w:val="00CA466B"/>
    <w:rsid w:val="00CC2EC4"/>
    <w:rsid w:val="00CC429B"/>
    <w:rsid w:val="00CD5BD8"/>
    <w:rsid w:val="00CD71A6"/>
    <w:rsid w:val="00CE68CF"/>
    <w:rsid w:val="00CE739F"/>
    <w:rsid w:val="00CF56FB"/>
    <w:rsid w:val="00CF696B"/>
    <w:rsid w:val="00D018D6"/>
    <w:rsid w:val="00D01E56"/>
    <w:rsid w:val="00D0754A"/>
    <w:rsid w:val="00D16CAB"/>
    <w:rsid w:val="00D260E5"/>
    <w:rsid w:val="00D27400"/>
    <w:rsid w:val="00D43C12"/>
    <w:rsid w:val="00D53669"/>
    <w:rsid w:val="00D53673"/>
    <w:rsid w:val="00D54757"/>
    <w:rsid w:val="00D56E69"/>
    <w:rsid w:val="00D76A0E"/>
    <w:rsid w:val="00D76A6F"/>
    <w:rsid w:val="00D81B79"/>
    <w:rsid w:val="00D82BCD"/>
    <w:rsid w:val="00DA6B95"/>
    <w:rsid w:val="00DA7A69"/>
    <w:rsid w:val="00DB1DD2"/>
    <w:rsid w:val="00DB1E50"/>
    <w:rsid w:val="00DB6E5D"/>
    <w:rsid w:val="00DC2580"/>
    <w:rsid w:val="00DC47CF"/>
    <w:rsid w:val="00DC7D78"/>
    <w:rsid w:val="00DE1761"/>
    <w:rsid w:val="00DE63F9"/>
    <w:rsid w:val="00E00031"/>
    <w:rsid w:val="00E00651"/>
    <w:rsid w:val="00E031E3"/>
    <w:rsid w:val="00E03EE9"/>
    <w:rsid w:val="00E11D33"/>
    <w:rsid w:val="00E12531"/>
    <w:rsid w:val="00E14D51"/>
    <w:rsid w:val="00E1554F"/>
    <w:rsid w:val="00E21ED4"/>
    <w:rsid w:val="00E261CD"/>
    <w:rsid w:val="00E44641"/>
    <w:rsid w:val="00E51A48"/>
    <w:rsid w:val="00E53902"/>
    <w:rsid w:val="00E576C3"/>
    <w:rsid w:val="00E61F46"/>
    <w:rsid w:val="00E6601A"/>
    <w:rsid w:val="00E73819"/>
    <w:rsid w:val="00E738E1"/>
    <w:rsid w:val="00E80249"/>
    <w:rsid w:val="00EA51F5"/>
    <w:rsid w:val="00EB3DDB"/>
    <w:rsid w:val="00EB51A8"/>
    <w:rsid w:val="00EC0CF8"/>
    <w:rsid w:val="00EC4D64"/>
    <w:rsid w:val="00ED03B0"/>
    <w:rsid w:val="00ED1BD2"/>
    <w:rsid w:val="00ED4C80"/>
    <w:rsid w:val="00EE430A"/>
    <w:rsid w:val="00EE6059"/>
    <w:rsid w:val="00EE776E"/>
    <w:rsid w:val="00EF1A22"/>
    <w:rsid w:val="00EF4E34"/>
    <w:rsid w:val="00EF58A1"/>
    <w:rsid w:val="00F10BA3"/>
    <w:rsid w:val="00F13BCE"/>
    <w:rsid w:val="00F2273A"/>
    <w:rsid w:val="00F23425"/>
    <w:rsid w:val="00F25073"/>
    <w:rsid w:val="00F272BD"/>
    <w:rsid w:val="00F27E19"/>
    <w:rsid w:val="00F35149"/>
    <w:rsid w:val="00F422F0"/>
    <w:rsid w:val="00F42F79"/>
    <w:rsid w:val="00F608D5"/>
    <w:rsid w:val="00F624D7"/>
    <w:rsid w:val="00F70474"/>
    <w:rsid w:val="00F736A1"/>
    <w:rsid w:val="00F8657C"/>
    <w:rsid w:val="00F90420"/>
    <w:rsid w:val="00F91DBA"/>
    <w:rsid w:val="00FB4174"/>
    <w:rsid w:val="00FB551C"/>
    <w:rsid w:val="00FC3D5C"/>
    <w:rsid w:val="00FC5DDA"/>
    <w:rsid w:val="00FD0053"/>
    <w:rsid w:val="00FD1330"/>
    <w:rsid w:val="00FD3B40"/>
    <w:rsid w:val="00FE3283"/>
    <w:rsid w:val="01225041"/>
    <w:rsid w:val="0286B392"/>
    <w:rsid w:val="03451EB0"/>
    <w:rsid w:val="0372EDA6"/>
    <w:rsid w:val="0373F286"/>
    <w:rsid w:val="03770306"/>
    <w:rsid w:val="057ABE2B"/>
    <w:rsid w:val="05A52BF7"/>
    <w:rsid w:val="05C23DA5"/>
    <w:rsid w:val="065629E2"/>
    <w:rsid w:val="065F593E"/>
    <w:rsid w:val="06F13A61"/>
    <w:rsid w:val="075A24B5"/>
    <w:rsid w:val="0812C0DF"/>
    <w:rsid w:val="089FD8B6"/>
    <w:rsid w:val="0903B9D1"/>
    <w:rsid w:val="096DE335"/>
    <w:rsid w:val="09E0C4F7"/>
    <w:rsid w:val="0A00F00D"/>
    <w:rsid w:val="0A01100E"/>
    <w:rsid w:val="0A01E916"/>
    <w:rsid w:val="0A10B5A2"/>
    <w:rsid w:val="0A2BA220"/>
    <w:rsid w:val="0A789D1A"/>
    <w:rsid w:val="0AD13186"/>
    <w:rsid w:val="0AE7CA92"/>
    <w:rsid w:val="0B0B81C2"/>
    <w:rsid w:val="0C4EE376"/>
    <w:rsid w:val="0C4FC9CD"/>
    <w:rsid w:val="0D48F152"/>
    <w:rsid w:val="0D990D9B"/>
    <w:rsid w:val="0EE3F053"/>
    <w:rsid w:val="0EE60CCD"/>
    <w:rsid w:val="0EF653BD"/>
    <w:rsid w:val="10A8161E"/>
    <w:rsid w:val="1121D58E"/>
    <w:rsid w:val="11C75F9F"/>
    <w:rsid w:val="11E0DFD1"/>
    <w:rsid w:val="12879850"/>
    <w:rsid w:val="12B3350C"/>
    <w:rsid w:val="12D0468A"/>
    <w:rsid w:val="130F3DAF"/>
    <w:rsid w:val="13633000"/>
    <w:rsid w:val="141F7F60"/>
    <w:rsid w:val="14993BAB"/>
    <w:rsid w:val="14C92E1A"/>
    <w:rsid w:val="1516C6F3"/>
    <w:rsid w:val="15E9FF9D"/>
    <w:rsid w:val="15F8450C"/>
    <w:rsid w:val="1653913E"/>
    <w:rsid w:val="168C8A48"/>
    <w:rsid w:val="17A3B7AD"/>
    <w:rsid w:val="18299E7D"/>
    <w:rsid w:val="1997721C"/>
    <w:rsid w:val="1A00407A"/>
    <w:rsid w:val="1A5F8EC4"/>
    <w:rsid w:val="1ABADD52"/>
    <w:rsid w:val="1AC14E0C"/>
    <w:rsid w:val="1AD826A9"/>
    <w:rsid w:val="1B9C10DB"/>
    <w:rsid w:val="1BB9F0E7"/>
    <w:rsid w:val="1C044080"/>
    <w:rsid w:val="1C19F5A5"/>
    <w:rsid w:val="1C327ECB"/>
    <w:rsid w:val="1C5A1752"/>
    <w:rsid w:val="1C85CF7A"/>
    <w:rsid w:val="1DD2387D"/>
    <w:rsid w:val="1E0FF8D4"/>
    <w:rsid w:val="1E5D625D"/>
    <w:rsid w:val="1EBA761D"/>
    <w:rsid w:val="1F6E08DE"/>
    <w:rsid w:val="206F77D4"/>
    <w:rsid w:val="2088B4F3"/>
    <w:rsid w:val="20DEE1FB"/>
    <w:rsid w:val="211E98E2"/>
    <w:rsid w:val="2193815D"/>
    <w:rsid w:val="23426223"/>
    <w:rsid w:val="2465E092"/>
    <w:rsid w:val="24B63359"/>
    <w:rsid w:val="24E8922B"/>
    <w:rsid w:val="2538DD4A"/>
    <w:rsid w:val="25744EFB"/>
    <w:rsid w:val="25C42205"/>
    <w:rsid w:val="268B14BF"/>
    <w:rsid w:val="26FD2C9A"/>
    <w:rsid w:val="274C0740"/>
    <w:rsid w:val="27BACFEA"/>
    <w:rsid w:val="27EEEDBD"/>
    <w:rsid w:val="28CDCFFD"/>
    <w:rsid w:val="28E5D318"/>
    <w:rsid w:val="29D2740C"/>
    <w:rsid w:val="2A379459"/>
    <w:rsid w:val="2A710587"/>
    <w:rsid w:val="2AC3D542"/>
    <w:rsid w:val="2B043D82"/>
    <w:rsid w:val="2B28DA9A"/>
    <w:rsid w:val="2C665E82"/>
    <w:rsid w:val="2CFD5734"/>
    <w:rsid w:val="2D24AC11"/>
    <w:rsid w:val="2D480A20"/>
    <w:rsid w:val="2D67E730"/>
    <w:rsid w:val="2DB39122"/>
    <w:rsid w:val="2E508AD7"/>
    <w:rsid w:val="2E610AAD"/>
    <w:rsid w:val="2F03B791"/>
    <w:rsid w:val="2F6B044B"/>
    <w:rsid w:val="2F8C4440"/>
    <w:rsid w:val="2F96A107"/>
    <w:rsid w:val="2FCFA1B9"/>
    <w:rsid w:val="2FDD985A"/>
    <w:rsid w:val="305A4954"/>
    <w:rsid w:val="30827674"/>
    <w:rsid w:val="3212ED8A"/>
    <w:rsid w:val="32CCF4E6"/>
    <w:rsid w:val="32DFDCBA"/>
    <w:rsid w:val="33BA1736"/>
    <w:rsid w:val="33FC9A32"/>
    <w:rsid w:val="345C6E87"/>
    <w:rsid w:val="34C5C4A6"/>
    <w:rsid w:val="36221203"/>
    <w:rsid w:val="3631B056"/>
    <w:rsid w:val="3664D621"/>
    <w:rsid w:val="36901C3D"/>
    <w:rsid w:val="37EBE92A"/>
    <w:rsid w:val="3873E409"/>
    <w:rsid w:val="39ED5F30"/>
    <w:rsid w:val="3AEBC653"/>
    <w:rsid w:val="3BCD16A1"/>
    <w:rsid w:val="3D435E5B"/>
    <w:rsid w:val="3DBDD7D6"/>
    <w:rsid w:val="3F06A705"/>
    <w:rsid w:val="40B96178"/>
    <w:rsid w:val="41094334"/>
    <w:rsid w:val="41525CB7"/>
    <w:rsid w:val="4161E9F5"/>
    <w:rsid w:val="430F1BE6"/>
    <w:rsid w:val="4311A7F5"/>
    <w:rsid w:val="436C5671"/>
    <w:rsid w:val="43A81EF9"/>
    <w:rsid w:val="43F71FE8"/>
    <w:rsid w:val="445C184F"/>
    <w:rsid w:val="449FF244"/>
    <w:rsid w:val="44C6408F"/>
    <w:rsid w:val="44D59EB8"/>
    <w:rsid w:val="460C9D3A"/>
    <w:rsid w:val="4669C85B"/>
    <w:rsid w:val="477884B8"/>
    <w:rsid w:val="47B4E08E"/>
    <w:rsid w:val="47D4062E"/>
    <w:rsid w:val="493A8DCB"/>
    <w:rsid w:val="4B028ACC"/>
    <w:rsid w:val="4B271689"/>
    <w:rsid w:val="4B372898"/>
    <w:rsid w:val="4B68FBF3"/>
    <w:rsid w:val="4B6C608A"/>
    <w:rsid w:val="4C110961"/>
    <w:rsid w:val="4C54D160"/>
    <w:rsid w:val="4CD2F8F9"/>
    <w:rsid w:val="4D3F7C17"/>
    <w:rsid w:val="4D59965D"/>
    <w:rsid w:val="4D7E0DB2"/>
    <w:rsid w:val="4DC5DC2B"/>
    <w:rsid w:val="4DCBA80F"/>
    <w:rsid w:val="4ED61614"/>
    <w:rsid w:val="4EE464B4"/>
    <w:rsid w:val="4F01B2D0"/>
    <w:rsid w:val="51127EBD"/>
    <w:rsid w:val="511660A8"/>
    <w:rsid w:val="5181D103"/>
    <w:rsid w:val="51ADA96F"/>
    <w:rsid w:val="51D83D77"/>
    <w:rsid w:val="53AF48D3"/>
    <w:rsid w:val="543B4288"/>
    <w:rsid w:val="550B48DD"/>
    <w:rsid w:val="554F92F4"/>
    <w:rsid w:val="570FCBD0"/>
    <w:rsid w:val="5726A46D"/>
    <w:rsid w:val="57733C91"/>
    <w:rsid w:val="57D1019B"/>
    <w:rsid w:val="57D8EF21"/>
    <w:rsid w:val="595CE68F"/>
    <w:rsid w:val="59ACE280"/>
    <w:rsid w:val="5A77B417"/>
    <w:rsid w:val="5B1D38A0"/>
    <w:rsid w:val="5B5792BA"/>
    <w:rsid w:val="5D5C8D60"/>
    <w:rsid w:val="5D7F0D54"/>
    <w:rsid w:val="5D80E7F2"/>
    <w:rsid w:val="5D9835B1"/>
    <w:rsid w:val="6076CF68"/>
    <w:rsid w:val="622BC826"/>
    <w:rsid w:val="62CC606E"/>
    <w:rsid w:val="637D2D25"/>
    <w:rsid w:val="63A825F6"/>
    <w:rsid w:val="644D6705"/>
    <w:rsid w:val="64D37555"/>
    <w:rsid w:val="655EEB47"/>
    <w:rsid w:val="65F8E725"/>
    <w:rsid w:val="661CDF4B"/>
    <w:rsid w:val="66D1BD28"/>
    <w:rsid w:val="6703672E"/>
    <w:rsid w:val="673F7C9E"/>
    <w:rsid w:val="67B3A6B6"/>
    <w:rsid w:val="6816AB72"/>
    <w:rsid w:val="68F13652"/>
    <w:rsid w:val="69BFB404"/>
    <w:rsid w:val="6A020EE6"/>
    <w:rsid w:val="6A3B07F0"/>
    <w:rsid w:val="6A657DE2"/>
    <w:rsid w:val="6A76B8B9"/>
    <w:rsid w:val="6A9045BD"/>
    <w:rsid w:val="6B3523D7"/>
    <w:rsid w:val="6C344A55"/>
    <w:rsid w:val="6C5782D5"/>
    <w:rsid w:val="6CAA435D"/>
    <w:rsid w:val="6D67C6CF"/>
    <w:rsid w:val="6E16B99E"/>
    <w:rsid w:val="6E524A3E"/>
    <w:rsid w:val="6EBA950D"/>
    <w:rsid w:val="6ED5BB74"/>
    <w:rsid w:val="6EFF7F58"/>
    <w:rsid w:val="700894FA"/>
    <w:rsid w:val="703E5176"/>
    <w:rsid w:val="705A1DEB"/>
    <w:rsid w:val="724AC6B3"/>
    <w:rsid w:val="725DEC8D"/>
    <w:rsid w:val="72822F45"/>
    <w:rsid w:val="73349C54"/>
    <w:rsid w:val="736451B2"/>
    <w:rsid w:val="739EF142"/>
    <w:rsid w:val="744593A0"/>
    <w:rsid w:val="747C7206"/>
    <w:rsid w:val="75000A1F"/>
    <w:rsid w:val="7527A94C"/>
    <w:rsid w:val="75C1BD8D"/>
    <w:rsid w:val="76503DF7"/>
    <w:rsid w:val="767F09C6"/>
    <w:rsid w:val="7701A1F5"/>
    <w:rsid w:val="7704384B"/>
    <w:rsid w:val="77299083"/>
    <w:rsid w:val="773BBECD"/>
    <w:rsid w:val="773C1364"/>
    <w:rsid w:val="77B03575"/>
    <w:rsid w:val="7820C3DA"/>
    <w:rsid w:val="78DC4993"/>
    <w:rsid w:val="78DFD14B"/>
    <w:rsid w:val="7A76268C"/>
    <w:rsid w:val="7AC69338"/>
    <w:rsid w:val="7B533527"/>
    <w:rsid w:val="7B6F649F"/>
    <w:rsid w:val="7BBA81B1"/>
    <w:rsid w:val="7BBF850E"/>
    <w:rsid w:val="7CCDAFD6"/>
    <w:rsid w:val="7D03AC21"/>
    <w:rsid w:val="7E20D329"/>
    <w:rsid w:val="7E4610D0"/>
    <w:rsid w:val="7E5F392D"/>
    <w:rsid w:val="7EA92898"/>
    <w:rsid w:val="7F35E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F2E70"/>
  <w15:chartTrackingRefBased/>
  <w15:docId w15:val="{C6F35225-3529-45E4-AD50-8395E413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next w:val="Normal"/>
    <w:link w:val="Titre1Car"/>
    <w:uiPriority w:val="9"/>
    <w:unhideWhenUsed/>
    <w:qFormat/>
    <w:rsid w:val="0042320A"/>
    <w:pPr>
      <w:keepNext/>
      <w:keepLines/>
      <w:numPr>
        <w:numId w:val="1"/>
      </w:numPr>
      <w:spacing w:after="99" w:line="256" w:lineRule="auto"/>
      <w:ind w:left="10" w:hanging="9"/>
      <w:jc w:val="both"/>
      <w:outlineLvl w:val="0"/>
    </w:pPr>
    <w:rPr>
      <w:rFonts w:ascii="Arial" w:eastAsia="Arial" w:hAnsi="Arial" w:cs="Arial"/>
      <w:b/>
      <w:color w:val="000000"/>
      <w:lang w:eastAsia="fr-FR"/>
    </w:rPr>
  </w:style>
  <w:style w:type="paragraph" w:styleId="Titre2">
    <w:name w:val="heading 2"/>
    <w:next w:val="Normal"/>
    <w:link w:val="Titre2Car"/>
    <w:uiPriority w:val="9"/>
    <w:unhideWhenUsed/>
    <w:qFormat/>
    <w:rsid w:val="0042320A"/>
    <w:pPr>
      <w:keepNext/>
      <w:keepLines/>
      <w:numPr>
        <w:ilvl w:val="1"/>
        <w:numId w:val="1"/>
      </w:numPr>
      <w:spacing w:after="99"/>
      <w:ind w:left="721" w:hanging="10"/>
      <w:outlineLvl w:val="1"/>
    </w:pPr>
    <w:rPr>
      <w:rFonts w:ascii="Arial" w:eastAsia="Arial" w:hAnsi="Arial" w:cs="Arial"/>
      <w:i/>
      <w:color w:val="000000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42155"/>
    <w:pPr>
      <w:keepNext/>
      <w:keepLines/>
      <w:spacing w:before="40" w:after="0"/>
      <w:outlineLvl w:val="2"/>
    </w:pPr>
    <w:rPr>
      <w:rFonts w:ascii="Arial" w:eastAsiaTheme="majorEastAsia" w:hAnsi="Arial" w:cstheme="majorBidi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097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45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5A7E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67A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67AD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67A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67A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67ADD"/>
    <w:rPr>
      <w:b/>
      <w:bCs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F23425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F23425"/>
    <w:rPr>
      <w:rFonts w:ascii="Arial" w:eastAsia="Times New Roman" w:hAnsi="Arial" w:cs="Times New Roman"/>
      <w:szCs w:val="20"/>
      <w:lang w:eastAsia="fr-FR"/>
    </w:rPr>
  </w:style>
  <w:style w:type="character" w:customStyle="1" w:styleId="tlphone">
    <w:name w:val="téléphone"/>
    <w:rsid w:val="00F23425"/>
    <w:rPr>
      <w:rFonts w:ascii="Times New Roman" w:hAnsi="Times New Roman"/>
      <w:noProof w:val="0"/>
      <w:sz w:val="24"/>
      <w:lang w:val="en-US"/>
    </w:rPr>
  </w:style>
  <w:style w:type="character" w:customStyle="1" w:styleId="destinataire">
    <w:name w:val="destinataire"/>
    <w:rsid w:val="00F23425"/>
    <w:rPr>
      <w:rFonts w:ascii="Times New Roman" w:hAnsi="Times New Roman"/>
      <w:noProof w:val="0"/>
      <w:sz w:val="24"/>
      <w:lang w:val="en-US"/>
    </w:rPr>
  </w:style>
  <w:style w:type="character" w:customStyle="1" w:styleId="objetdutexte">
    <w:name w:val="objet du texte"/>
    <w:rsid w:val="00F23425"/>
    <w:rPr>
      <w:rFonts w:ascii="Times New Roman" w:hAnsi="Times New Roman"/>
      <w:noProof w:val="0"/>
      <w:sz w:val="24"/>
      <w:lang w:val="en-US"/>
    </w:rPr>
  </w:style>
  <w:style w:type="character" w:customStyle="1" w:styleId="NOR">
    <w:name w:val="NOR"/>
    <w:rsid w:val="00F23425"/>
    <w:rPr>
      <w:rFonts w:ascii="Times New Roman" w:hAnsi="Times New Roman"/>
      <w:noProof w:val="0"/>
      <w:sz w:val="24"/>
      <w:lang w:val="en-US"/>
    </w:rPr>
  </w:style>
  <w:style w:type="character" w:customStyle="1" w:styleId="rsum">
    <w:name w:val="résumé"/>
    <w:rsid w:val="00F23425"/>
    <w:rPr>
      <w:rFonts w:ascii="Times New Roman" w:hAnsi="Times New Roman"/>
      <w:noProof w:val="0"/>
      <w:sz w:val="24"/>
      <w:lang w:val="en-US"/>
    </w:rPr>
  </w:style>
  <w:style w:type="character" w:customStyle="1" w:styleId="typedetexte">
    <w:name w:val="type de texte"/>
    <w:rsid w:val="00F23425"/>
    <w:rPr>
      <w:rFonts w:ascii="Times New Roman" w:hAnsi="Times New Roman"/>
      <w:noProof w:val="0"/>
      <w:sz w:val="24"/>
      <w:lang w:val="en-US"/>
    </w:rPr>
  </w:style>
  <w:style w:type="paragraph" w:styleId="Retraitcorpsdetexte">
    <w:name w:val="Body Text Indent"/>
    <w:basedOn w:val="Normal"/>
    <w:link w:val="RetraitcorpsdetexteCar"/>
    <w:rsid w:val="00F23425"/>
    <w:pPr>
      <w:suppressAutoHyphens/>
      <w:spacing w:after="0" w:line="240" w:lineRule="auto"/>
      <w:ind w:left="4678"/>
    </w:pPr>
    <w:rPr>
      <w:rFonts w:ascii="Arial" w:eastAsia="Times New Roman" w:hAnsi="Arial" w:cs="Times New Roman"/>
      <w:spacing w:val="-3"/>
      <w:sz w:val="20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F23425"/>
    <w:rPr>
      <w:rFonts w:ascii="Arial" w:eastAsia="Times New Roman" w:hAnsi="Arial" w:cs="Times New Roman"/>
      <w:spacing w:val="-3"/>
      <w:sz w:val="20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rsid w:val="00F23425"/>
    <w:pPr>
      <w:suppressAutoHyphens/>
      <w:spacing w:after="0" w:line="240" w:lineRule="auto"/>
      <w:ind w:left="4253"/>
    </w:pPr>
    <w:rPr>
      <w:rFonts w:ascii="Arial" w:eastAsia="Times New Roman" w:hAnsi="Arial" w:cs="Times New Roman"/>
      <w:spacing w:val="-3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F23425"/>
    <w:rPr>
      <w:rFonts w:ascii="Arial" w:eastAsia="Times New Roman" w:hAnsi="Arial" w:cs="Times New Roman"/>
      <w:spacing w:val="-3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F234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ature1">
    <w:name w:val="Signature1"/>
    <w:basedOn w:val="Normal"/>
    <w:rsid w:val="00B04E11"/>
    <w:pPr>
      <w:spacing w:after="0" w:line="240" w:lineRule="auto"/>
      <w:ind w:firstLine="7371"/>
      <w:jc w:val="center"/>
    </w:pPr>
    <w:rPr>
      <w:rFonts w:ascii="Arial" w:eastAsia="Times New Roman" w:hAnsi="Arial" w:cs="Times New Roman"/>
      <w:szCs w:val="20"/>
      <w:lang w:eastAsia="fr-FR"/>
    </w:rPr>
  </w:style>
  <w:style w:type="paragraph" w:styleId="Rvision">
    <w:name w:val="Revision"/>
    <w:hidden/>
    <w:uiPriority w:val="99"/>
    <w:semiHidden/>
    <w:rsid w:val="00FD0053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995F86"/>
    <w:rPr>
      <w:color w:val="0563C1" w:themeColor="hyperlink"/>
      <w:u w:val="single"/>
    </w:rPr>
  </w:style>
  <w:style w:type="paragraph" w:customStyle="1" w:styleId="Default">
    <w:name w:val="Default"/>
    <w:rsid w:val="0061221B"/>
    <w:pPr>
      <w:autoSpaceDE w:val="0"/>
      <w:autoSpaceDN w:val="0"/>
      <w:adjustRightInd w:val="0"/>
      <w:spacing w:after="0" w:line="240" w:lineRule="auto"/>
    </w:pPr>
    <w:rPr>
      <w:rFonts w:ascii="Univers LT Std" w:hAnsi="Univers LT Std" w:cs="Univers LT Std"/>
      <w:color w:val="000000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1550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15505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D4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443C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C7D7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C7D78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DC7D78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42320A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42320A"/>
    <w:rPr>
      <w:rFonts w:ascii="Arial" w:eastAsia="Arial" w:hAnsi="Arial" w:cs="Arial"/>
      <w:b/>
      <w:color w:val="00000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42320A"/>
    <w:rPr>
      <w:rFonts w:ascii="Arial" w:eastAsia="Arial" w:hAnsi="Arial" w:cs="Arial"/>
      <w:i/>
      <w:color w:val="00000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142155"/>
    <w:rPr>
      <w:rFonts w:ascii="Arial" w:eastAsiaTheme="majorEastAsia" w:hAnsi="Arial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8602">
          <w:marLeft w:val="50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7098">
          <w:marLeft w:val="50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2110">
          <w:marLeft w:val="50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0386">
          <w:marLeft w:val="50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977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6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686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6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89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32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45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05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6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5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81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idation xmlns="8cd19967-dc7c-4d5a-a4f5-00dd6a862467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FD7D8A72476148A859A8D6257A80CC" ma:contentTypeVersion="3" ma:contentTypeDescription="Crée un document." ma:contentTypeScope="" ma:versionID="87745c88691d93e2672c409591cee90b">
  <xsd:schema xmlns:xsd="http://www.w3.org/2001/XMLSchema" xmlns:xs="http://www.w3.org/2001/XMLSchema" xmlns:p="http://schemas.microsoft.com/office/2006/metadata/properties" xmlns:ns2="8cd19967-dc7c-4d5a-a4f5-00dd6a862467" targetNamespace="http://schemas.microsoft.com/office/2006/metadata/properties" ma:root="true" ma:fieldsID="ad75760e224ac652f8034de06e1e9b3e" ns2:_="">
    <xsd:import namespace="8cd19967-dc7c-4d5a-a4f5-00dd6a862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Valid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19967-dc7c-4d5a-a4f5-00dd6a862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Validation" ma:index="10" ma:displayName="Validation" ma:description="3 possibiltés&#10;Pour validation&#10;Pour information&#10;Pour mémoire" ma:format="Dropdown" ma:internalName="Valida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F6EBA-9F99-4021-9C58-1DC5CDF0D7D6}">
  <ds:schemaRefs>
    <ds:schemaRef ds:uri="http://schemas.microsoft.com/office/2006/metadata/properties"/>
    <ds:schemaRef ds:uri="http://schemas.microsoft.com/office/infopath/2007/PartnerControls"/>
    <ds:schemaRef ds:uri="8cd19967-dc7c-4d5a-a4f5-00dd6a862467"/>
  </ds:schemaRefs>
</ds:datastoreItem>
</file>

<file path=customXml/itemProps2.xml><?xml version="1.0" encoding="utf-8"?>
<ds:datastoreItem xmlns:ds="http://schemas.openxmlformats.org/officeDocument/2006/customXml" ds:itemID="{C15EA052-C920-4213-9EBD-2D9EE7D586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9F8A58-1A84-4A49-9521-CFD80A511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19967-dc7c-4d5a-a4f5-00dd6a862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AF9745-BED0-423A-9B8A-0D7522CFD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JOAN-GRANGE, Arnaud (DGOS/SOUS-DIR REGULATION OFFRE SOINS/R)</dc:creator>
  <cp:keywords/>
  <dc:description/>
  <cp:lastModifiedBy>TONINI, Thomas (ARS-CORSE)</cp:lastModifiedBy>
  <cp:revision>3</cp:revision>
  <cp:lastPrinted>2023-02-28T14:51:00Z</cp:lastPrinted>
  <dcterms:created xsi:type="dcterms:W3CDTF">2024-06-03T20:28:00Z</dcterms:created>
  <dcterms:modified xsi:type="dcterms:W3CDTF">2025-07-16T08:01:00Z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0x010100CCFD7D8A72476148A859A8D6257A80CC</vt:lpwstr>
  </property>
</Properties>
</file>